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A75B5" w14:textId="77777777" w:rsidR="00B13EF8" w:rsidRPr="00762142" w:rsidRDefault="00B13EF8" w:rsidP="00B13EF8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A029366" w14:textId="77777777" w:rsidR="00B13EF8" w:rsidRDefault="00B13EF8" w:rsidP="00B13EF8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FDD6015" w14:textId="6A6B65AE" w:rsidR="00B13EF8" w:rsidRPr="00762142" w:rsidRDefault="00B13EF8" w:rsidP="00B13EF8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 xml:space="preserve">Проект (№ </w:t>
      </w:r>
      <w:r>
        <w:rPr>
          <w:rFonts w:ascii="Times New Roman" w:hAnsi="Times New Roman"/>
          <w:i/>
          <w:sz w:val="28"/>
          <w:szCs w:val="28"/>
        </w:rPr>
        <w:t>478</w:t>
      </w:r>
      <w:r w:rsidRPr="00762142">
        <w:rPr>
          <w:rFonts w:ascii="Times New Roman" w:hAnsi="Times New Roman"/>
          <w:i/>
          <w:sz w:val="28"/>
          <w:szCs w:val="28"/>
          <w:lang w:val="ru-RU"/>
        </w:rPr>
        <w:t>/2023)</w:t>
      </w:r>
    </w:p>
    <w:p w14:paraId="1ABBF008" w14:textId="77777777" w:rsidR="00B13EF8" w:rsidRPr="00762142" w:rsidRDefault="00B13EF8" w:rsidP="00B13EF8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36F413AF" w14:textId="77777777" w:rsidR="00B13EF8" w:rsidRPr="00762142" w:rsidRDefault="00B13EF8" w:rsidP="00B13EF8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4CA403EE" w14:textId="77777777" w:rsidR="00B13EF8" w:rsidRPr="00762142" w:rsidRDefault="00B13EF8" w:rsidP="00B13EF8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4B3795C1" w14:textId="77777777" w:rsidR="00B13EF8" w:rsidRPr="00762142" w:rsidRDefault="00B13EF8" w:rsidP="00B13EF8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E78F437" w14:textId="77777777" w:rsidR="00B13EF8" w:rsidRDefault="00B13EF8" w:rsidP="00B13EF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713DB96B" w14:textId="77777777" w:rsidR="00B13EF8" w:rsidRDefault="00B13EF8" w:rsidP="00B13EF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7FF3D19" w14:textId="0020553C" w:rsidR="00B13EF8" w:rsidRDefault="00B13EF8" w:rsidP="00B13EF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 xml:space="preserve">о завершении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втор</w:t>
      </w: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>ой очередной сессии 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года</w:t>
      </w:r>
    </w:p>
    <w:p w14:paraId="7F21CED7" w14:textId="2EC6943E" w:rsidR="00E45411" w:rsidRPr="00E45411" w:rsidRDefault="00E45411" w:rsidP="00B13EF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</w:t>
      </w:r>
    </w:p>
    <w:p w14:paraId="45D7D268" w14:textId="77777777" w:rsidR="00B13EF8" w:rsidRPr="00762142" w:rsidRDefault="00B13EF8" w:rsidP="00B13EF8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3AFAFF5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FE0B1F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sz w:val="28"/>
          <w:szCs w:val="28"/>
          <w:lang w:val="ru-RU"/>
        </w:rPr>
        <w:t>На основании части (1) статьи 67 Конституции Республики Молдова и части (1) статьи 37 Регламента Парламента, принятого Законом № 797/1996,</w:t>
      </w:r>
    </w:p>
    <w:p w14:paraId="7DFD51D1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A38A98C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ACD4BFB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E8BA38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B3CCEAF" w14:textId="1F0EA3CD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 xml:space="preserve">Ст.1. 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>Втор</w:t>
      </w:r>
      <w:r w:rsidRPr="00785AD0">
        <w:rPr>
          <w:rFonts w:ascii="Times New Roman" w:hAnsi="Times New Roman"/>
          <w:sz w:val="28"/>
          <w:szCs w:val="28"/>
          <w:lang w:val="ru-RU"/>
        </w:rPr>
        <w:t>ая очередная сессия 202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года завершается </w:t>
      </w:r>
      <w:r>
        <w:rPr>
          <w:rFonts w:ascii="Times New Roman" w:hAnsi="Times New Roman"/>
          <w:sz w:val="28"/>
          <w:szCs w:val="28"/>
          <w:lang w:val="ru-RU"/>
        </w:rPr>
        <w:t>29 декабря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года.</w:t>
      </w:r>
    </w:p>
    <w:p w14:paraId="46D1EF55" w14:textId="77777777" w:rsidR="00B13EF8" w:rsidRPr="00785AD0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D76EF6" w14:textId="77777777" w:rsidR="00B13EF8" w:rsidRPr="004771D3" w:rsidRDefault="00B13EF8" w:rsidP="00B13EF8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>Ст.2.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9C8C077" w14:textId="77777777" w:rsidR="00B13EF8" w:rsidRPr="00612202" w:rsidRDefault="00B13EF8" w:rsidP="00B13EF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8C5AB1" w14:textId="77777777" w:rsidR="00B13EF8" w:rsidRPr="00612202" w:rsidRDefault="00B13EF8" w:rsidP="00B13EF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7FFA63" w14:textId="77777777" w:rsidR="00B13EF8" w:rsidRPr="00612202" w:rsidRDefault="00B13EF8" w:rsidP="00B13EF8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12202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7CB589BE" w14:textId="77777777" w:rsidR="00B13EF8" w:rsidRPr="00612202" w:rsidRDefault="00B13EF8" w:rsidP="00B13EF8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75E87A" w14:textId="77777777" w:rsidR="009636F4" w:rsidRDefault="009636F4"/>
    <w:sectPr w:rsidR="009636F4" w:rsidSect="00EC7546">
      <w:headerReference w:type="default" r:id="rId4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23FCC" w14:textId="77777777" w:rsidR="00E45411" w:rsidRPr="00605E4A" w:rsidRDefault="00E45411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49066607" w14:textId="77777777" w:rsidR="00E45411" w:rsidRDefault="00E4541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F8"/>
    <w:rsid w:val="00262A7D"/>
    <w:rsid w:val="00286231"/>
    <w:rsid w:val="009625CA"/>
    <w:rsid w:val="009636F4"/>
    <w:rsid w:val="00B13EF8"/>
    <w:rsid w:val="00E4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E5BB0"/>
  <w15:chartTrackingRefBased/>
  <w15:docId w15:val="{0D5AA86A-393F-467E-AAD7-2E96C0E9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EF8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paragraph" w:styleId="Antet">
    <w:name w:val="header"/>
    <w:basedOn w:val="Normal"/>
    <w:link w:val="AntetCaracter"/>
    <w:uiPriority w:val="99"/>
    <w:unhideWhenUsed/>
    <w:rsid w:val="00B13EF8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13EF8"/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B3C73C-739A-460B-899E-D6953DC695BC}"/>
</file>

<file path=customXml/itemProps2.xml><?xml version="1.0" encoding="utf-8"?>
<ds:datastoreItem xmlns:ds="http://schemas.openxmlformats.org/officeDocument/2006/customXml" ds:itemID="{6A829E25-A1DC-4C53-B5E5-BB44EBD40774}"/>
</file>

<file path=customXml/itemProps3.xml><?xml version="1.0" encoding="utf-8"?>
<ds:datastoreItem xmlns:ds="http://schemas.openxmlformats.org/officeDocument/2006/customXml" ds:itemID="{3935DF08-0A3F-402E-951A-EE0A7AC697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478.2023.ru</dc:title>
  <dc:subject/>
  <dc:creator>Aliona Galaico</dc:creator>
  <cp:keywords/>
  <dc:description/>
  <cp:lastModifiedBy>Aliona Galaico</cp:lastModifiedBy>
  <cp:revision>1</cp:revision>
  <dcterms:created xsi:type="dcterms:W3CDTF">2023-12-21T06:09:00Z</dcterms:created>
  <dcterms:modified xsi:type="dcterms:W3CDTF">2023-12-21T06:20:00Z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