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A9C1EE2" w14:textId="36E08D75" w:rsidR="00D52F67" w:rsidRPr="00994095" w:rsidRDefault="00D52F67" w:rsidP="00994095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994095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</w:t>
      </w:r>
      <w:r w:rsidR="00550141" w:rsidRPr="00994095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внесении изменений в Закон № 205/2021</w:t>
      </w:r>
      <w:r w:rsidR="00994095" w:rsidRPr="00994095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</w:t>
      </w:r>
      <w:r w:rsidR="00600648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br/>
      </w:r>
      <w:r w:rsidR="00994095" w:rsidRPr="00994095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государственном бюджете на 2022 год</w:t>
      </w:r>
      <w:r w:rsidR="00550141" w:rsidRPr="00994095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0AD82014" w:rsidR="00BF1362" w:rsidRPr="00A951C0" w:rsidRDefault="00D52F67" w:rsidP="00A951C0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Georgia" w:hAnsi="Georgia"/>
          <w:color w:val="333333"/>
          <w:shd w:val="clear" w:color="auto" w:fill="FFFFFF"/>
        </w:rPr>
      </w:pPr>
      <w:r w:rsidRPr="0049638F">
        <w:rPr>
          <w:rFonts w:ascii="Times New Roman" w:hAnsi="Times New Roman" w:cs="Times New Roman"/>
          <w:sz w:val="28"/>
          <w:szCs w:val="28"/>
        </w:rPr>
        <w:t xml:space="preserve">На основании статьи </w:t>
      </w:r>
      <w:r w:rsidR="00A951C0" w:rsidRPr="0049638F">
        <w:rPr>
          <w:rFonts w:ascii="Times New Roman" w:hAnsi="Times New Roman" w:cs="Times New Roman"/>
          <w:sz w:val="28"/>
          <w:szCs w:val="28"/>
        </w:rPr>
        <w:t>61</w:t>
      </w:r>
      <w:r w:rsidRPr="0049638F">
        <w:rPr>
          <w:rFonts w:ascii="Times New Roman" w:hAnsi="Times New Roman" w:cs="Times New Roman"/>
          <w:sz w:val="28"/>
          <w:szCs w:val="28"/>
        </w:rPr>
        <w:t xml:space="preserve"> Закона № </w:t>
      </w:r>
      <w:r w:rsidR="00A951C0" w:rsidRPr="0049638F">
        <w:rPr>
          <w:rFonts w:ascii="Times New Roman" w:hAnsi="Times New Roman" w:cs="Times New Roman"/>
          <w:sz w:val="28"/>
          <w:szCs w:val="28"/>
        </w:rPr>
        <w:t>181</w:t>
      </w:r>
      <w:r w:rsidRPr="0049638F">
        <w:rPr>
          <w:rFonts w:ascii="Times New Roman" w:hAnsi="Times New Roman" w:cs="Times New Roman"/>
          <w:sz w:val="28"/>
          <w:szCs w:val="28"/>
        </w:rPr>
        <w:t>/</w:t>
      </w:r>
      <w:r w:rsidR="00A951C0" w:rsidRPr="0049638F">
        <w:rPr>
          <w:rFonts w:ascii="Times New Roman" w:hAnsi="Times New Roman" w:cs="Times New Roman"/>
          <w:sz w:val="28"/>
          <w:szCs w:val="28"/>
        </w:rPr>
        <w:t>2014</w:t>
      </w:r>
      <w:r w:rsidRPr="0049638F">
        <w:rPr>
          <w:rFonts w:ascii="Times New Roman" w:hAnsi="Times New Roman" w:cs="Times New Roman"/>
          <w:sz w:val="28"/>
          <w:szCs w:val="28"/>
        </w:rPr>
        <w:t xml:space="preserve"> </w:t>
      </w:r>
      <w:r w:rsidR="00A951C0" w:rsidRPr="0049638F">
        <w:rPr>
          <w:rFonts w:ascii="Times New Roman" w:hAnsi="Times New Roman" w:cs="Times New Roman"/>
          <w:sz w:val="28"/>
          <w:szCs w:val="28"/>
        </w:rPr>
        <w:t>о публичных финансах и бюджетно-налоговой ответственности</w:t>
      </w:r>
      <w:r w:rsidRPr="0049638F">
        <w:rPr>
          <w:rFonts w:ascii="Times New Roman" w:hAnsi="Times New Roman" w:cs="Times New Roman"/>
          <w:sz w:val="28"/>
          <w:szCs w:val="28"/>
        </w:rPr>
        <w:t xml:space="preserve"> (Официальный монитор Республики Молдова, 20</w:t>
      </w:r>
      <w:r w:rsidR="00A951C0" w:rsidRPr="0049638F">
        <w:rPr>
          <w:rFonts w:ascii="Times New Roman" w:hAnsi="Times New Roman" w:cs="Times New Roman"/>
          <w:sz w:val="28"/>
          <w:szCs w:val="28"/>
        </w:rPr>
        <w:t>14</w:t>
      </w:r>
      <w:r w:rsidRPr="0049638F">
        <w:rPr>
          <w:rFonts w:ascii="Times New Roman" w:hAnsi="Times New Roman" w:cs="Times New Roman"/>
          <w:sz w:val="28"/>
          <w:szCs w:val="28"/>
        </w:rPr>
        <w:t> г., № </w:t>
      </w:r>
      <w:r w:rsidR="00A951C0" w:rsidRPr="0049638F">
        <w:rPr>
          <w:rFonts w:ascii="Times New Roman" w:hAnsi="Times New Roman" w:cs="Times New Roman"/>
          <w:sz w:val="28"/>
          <w:szCs w:val="28"/>
        </w:rPr>
        <w:t>223</w:t>
      </w:r>
      <w:r w:rsidRPr="0049638F">
        <w:rPr>
          <w:rFonts w:ascii="Times New Roman" w:hAnsi="Times New Roman" w:cs="Times New Roman"/>
          <w:sz w:val="28"/>
          <w:szCs w:val="28"/>
        </w:rPr>
        <w:t>-2</w:t>
      </w:r>
      <w:r w:rsidR="00A951C0" w:rsidRPr="0049638F">
        <w:rPr>
          <w:rFonts w:ascii="Times New Roman" w:hAnsi="Times New Roman" w:cs="Times New Roman"/>
          <w:sz w:val="28"/>
          <w:szCs w:val="28"/>
        </w:rPr>
        <w:t>30</w:t>
      </w:r>
      <w:r w:rsidRPr="0049638F">
        <w:rPr>
          <w:rFonts w:ascii="Times New Roman" w:hAnsi="Times New Roman" w:cs="Times New Roman"/>
          <w:sz w:val="28"/>
          <w:szCs w:val="28"/>
        </w:rPr>
        <w:t xml:space="preserve">, ст. </w:t>
      </w:r>
      <w:r w:rsidR="00A951C0" w:rsidRPr="0049638F">
        <w:rPr>
          <w:rFonts w:ascii="Times New Roman" w:hAnsi="Times New Roman" w:cs="Times New Roman"/>
          <w:sz w:val="28"/>
          <w:szCs w:val="28"/>
        </w:rPr>
        <w:t>519</w:t>
      </w:r>
      <w:r w:rsidRPr="0049638F">
        <w:rPr>
          <w:rFonts w:ascii="Times New Roman" w:hAnsi="Times New Roman" w:cs="Times New Roman"/>
          <w:sz w:val="28"/>
          <w:szCs w:val="28"/>
        </w:rPr>
        <w:t>), с последующими изменениями,</w:t>
      </w:r>
      <w:r w:rsidR="0049638F" w:rsidRPr="0049638F">
        <w:rPr>
          <w:rFonts w:ascii="Georgia" w:hAnsi="Georgia"/>
        </w:rPr>
        <w:t xml:space="preserve"> </w:t>
      </w:r>
      <w:r w:rsidR="00BF1362" w:rsidRPr="0049638F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358DFE0D" w:rsidR="00BF1362" w:rsidRPr="006815DF" w:rsidRDefault="00D52F6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15DF">
        <w:rPr>
          <w:rFonts w:ascii="Times New Roman" w:hAnsi="Times New Roman" w:cs="Times New Roman"/>
          <w:sz w:val="28"/>
          <w:szCs w:val="28"/>
          <w:shd w:val="clear" w:color="auto" w:fill="FFFFFF"/>
        </w:rPr>
        <w:t>Одобрить и представить Парламенту на рассмотрение проект закона о</w:t>
      </w:r>
      <w:r w:rsidR="006815DF" w:rsidRPr="006815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815DF" w:rsidRPr="006815DF">
        <w:rPr>
          <w:rStyle w:val="Robust"/>
          <w:rFonts w:ascii="Times New Roman" w:hAnsi="Times New Roman" w:cs="Times New Roman"/>
          <w:b w:val="0"/>
          <w:bCs/>
          <w:sz w:val="28"/>
          <w:szCs w:val="28"/>
        </w:rPr>
        <w:t xml:space="preserve">внесении изменений в Закон № 205/2021 </w:t>
      </w:r>
      <w:r w:rsidR="006815DF" w:rsidRPr="006815DF">
        <w:rPr>
          <w:rStyle w:val="Robust"/>
          <w:rFonts w:ascii="Times New Roman" w:hAnsi="Times New Roman" w:cs="Times New Roman"/>
          <w:b w:val="0"/>
          <w:sz w:val="28"/>
          <w:szCs w:val="28"/>
        </w:rPr>
        <w:t xml:space="preserve">о государственном бюджете на 2022 год.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64535B">
        <w:rPr>
          <w:rFonts w:cstheme="majorBidi"/>
          <w:sz w:val="28"/>
          <w:szCs w:val="28"/>
        </w:rPr>
        <w:t>Думитру 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38991E9C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D957C75" w14:textId="77777777" w:rsidR="00BD71B3" w:rsidRDefault="00BD71B3" w:rsidP="000223EA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09927C7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305AE4">
        <w:rPr>
          <w:rFonts w:ascii="Times New Roman" w:hAnsi="Times New Roman" w:cstheme="majorBidi"/>
          <w:sz w:val="28"/>
          <w:szCs w:val="28"/>
        </w:rPr>
        <w:t>Игорь 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5081A005" w14:textId="77777777" w:rsidR="00B51745" w:rsidRDefault="00B51745" w:rsidP="00F04FA2">
      <w:pPr>
        <w:rPr>
          <w:rFonts w:cstheme="majorBidi"/>
          <w:sz w:val="28"/>
          <w:szCs w:val="28"/>
        </w:rPr>
      </w:pPr>
    </w:p>
    <w:p w14:paraId="17E4B8D6" w14:textId="77777777" w:rsidR="00B51745" w:rsidRDefault="00B51745" w:rsidP="00F04FA2">
      <w:pPr>
        <w:rPr>
          <w:rFonts w:cstheme="majorBidi"/>
          <w:sz w:val="28"/>
          <w:szCs w:val="28"/>
        </w:rPr>
      </w:pPr>
    </w:p>
    <w:p w14:paraId="3C939520" w14:textId="77777777" w:rsidR="00B51745" w:rsidRDefault="00B51745" w:rsidP="00F04FA2">
      <w:pPr>
        <w:rPr>
          <w:rFonts w:cstheme="majorBidi"/>
          <w:sz w:val="28"/>
          <w:szCs w:val="28"/>
        </w:rPr>
      </w:pPr>
    </w:p>
    <w:p w14:paraId="04CCCCFD" w14:textId="77777777" w:rsidR="00B51745" w:rsidRDefault="00B51745" w:rsidP="00F04FA2">
      <w:pPr>
        <w:rPr>
          <w:rFonts w:cstheme="majorBidi"/>
          <w:sz w:val="28"/>
          <w:szCs w:val="28"/>
        </w:rPr>
      </w:pPr>
    </w:p>
    <w:p w14:paraId="3FE0A9A7" w14:textId="77777777" w:rsidR="00B51745" w:rsidRDefault="00B51745" w:rsidP="00F04FA2">
      <w:pPr>
        <w:rPr>
          <w:rFonts w:cstheme="majorBidi"/>
          <w:sz w:val="28"/>
          <w:szCs w:val="28"/>
        </w:rPr>
      </w:pPr>
    </w:p>
    <w:p w14:paraId="28D937CC" w14:textId="77777777" w:rsidR="00B51745" w:rsidRDefault="00B51745" w:rsidP="00F04FA2">
      <w:pPr>
        <w:rPr>
          <w:rFonts w:cstheme="majorBidi"/>
          <w:sz w:val="28"/>
          <w:szCs w:val="28"/>
        </w:rPr>
      </w:pPr>
    </w:p>
    <w:p w14:paraId="303E5591" w14:textId="77777777" w:rsidR="00B51745" w:rsidRDefault="00B51745" w:rsidP="00F04FA2">
      <w:pPr>
        <w:rPr>
          <w:rFonts w:cstheme="majorBidi"/>
          <w:sz w:val="28"/>
          <w:szCs w:val="28"/>
        </w:rPr>
      </w:pPr>
    </w:p>
    <w:p w14:paraId="626567F3" w14:textId="77777777" w:rsidR="00B51745" w:rsidRDefault="00B51745" w:rsidP="00F04FA2">
      <w:pPr>
        <w:rPr>
          <w:rFonts w:cstheme="majorBidi"/>
          <w:sz w:val="28"/>
          <w:szCs w:val="28"/>
        </w:rPr>
      </w:pPr>
    </w:p>
    <w:p w14:paraId="6751D208" w14:textId="77777777" w:rsidR="00B51745" w:rsidRDefault="00B51745" w:rsidP="00F04FA2">
      <w:pPr>
        <w:rPr>
          <w:rFonts w:cstheme="majorBidi"/>
          <w:sz w:val="28"/>
          <w:szCs w:val="28"/>
        </w:rPr>
      </w:pPr>
    </w:p>
    <w:p w14:paraId="48F3674E" w14:textId="77777777" w:rsidR="00B51745" w:rsidRDefault="00B51745" w:rsidP="00F04FA2">
      <w:pPr>
        <w:rPr>
          <w:rFonts w:cstheme="majorBidi"/>
          <w:sz w:val="28"/>
          <w:szCs w:val="28"/>
        </w:rPr>
      </w:pPr>
    </w:p>
    <w:p w14:paraId="3CCEF27A" w14:textId="77777777" w:rsidR="00B51745" w:rsidRDefault="00B51745" w:rsidP="00F04FA2">
      <w:pPr>
        <w:rPr>
          <w:rFonts w:cstheme="majorBidi"/>
          <w:sz w:val="28"/>
          <w:szCs w:val="28"/>
        </w:rPr>
      </w:pPr>
    </w:p>
    <w:p w14:paraId="6A3915AC" w14:textId="77777777" w:rsidR="00B51745" w:rsidRDefault="00B51745" w:rsidP="00F04FA2">
      <w:pPr>
        <w:rPr>
          <w:rFonts w:cstheme="majorBidi"/>
          <w:sz w:val="28"/>
          <w:szCs w:val="28"/>
        </w:rPr>
      </w:pPr>
    </w:p>
    <w:p w14:paraId="2B016225" w14:textId="77777777" w:rsidR="00B51745" w:rsidRDefault="00B51745" w:rsidP="00F04FA2">
      <w:pPr>
        <w:rPr>
          <w:rFonts w:cstheme="majorBidi"/>
          <w:sz w:val="28"/>
          <w:szCs w:val="28"/>
        </w:rPr>
      </w:pPr>
    </w:p>
    <w:p w14:paraId="6F1EE62D" w14:textId="77777777" w:rsidR="00B51745" w:rsidRDefault="00B51745" w:rsidP="00F04FA2">
      <w:pPr>
        <w:rPr>
          <w:rFonts w:cstheme="majorBidi"/>
          <w:sz w:val="28"/>
          <w:szCs w:val="28"/>
        </w:rPr>
      </w:pPr>
    </w:p>
    <w:p w14:paraId="0F714A28" w14:textId="77777777" w:rsidR="00B51745" w:rsidRDefault="00B51745" w:rsidP="00F04FA2">
      <w:pPr>
        <w:rPr>
          <w:rFonts w:cstheme="majorBidi"/>
          <w:sz w:val="28"/>
          <w:szCs w:val="28"/>
        </w:rPr>
      </w:pPr>
    </w:p>
    <w:p w14:paraId="0836931D" w14:textId="77777777" w:rsidR="00B51745" w:rsidRDefault="00B51745" w:rsidP="00F04FA2">
      <w:pPr>
        <w:rPr>
          <w:rFonts w:cstheme="majorBidi"/>
          <w:sz w:val="28"/>
          <w:szCs w:val="28"/>
        </w:rPr>
      </w:pPr>
    </w:p>
    <w:p w14:paraId="30B663F4" w14:textId="77777777" w:rsidR="00B51745" w:rsidRDefault="00B51745" w:rsidP="00F04FA2">
      <w:pPr>
        <w:rPr>
          <w:rFonts w:cstheme="majorBidi"/>
          <w:sz w:val="28"/>
          <w:szCs w:val="28"/>
        </w:rPr>
      </w:pPr>
    </w:p>
    <w:p w14:paraId="602545C1" w14:textId="77777777" w:rsidR="00B51745" w:rsidRDefault="00B51745" w:rsidP="00F04FA2">
      <w:pPr>
        <w:rPr>
          <w:rFonts w:cstheme="majorBidi"/>
          <w:sz w:val="28"/>
          <w:szCs w:val="28"/>
        </w:rPr>
      </w:pPr>
    </w:p>
    <w:p w14:paraId="10F1ED36" w14:textId="77777777" w:rsidR="00B51745" w:rsidRDefault="00B51745" w:rsidP="00F04FA2">
      <w:pPr>
        <w:rPr>
          <w:rFonts w:cstheme="majorBidi"/>
          <w:sz w:val="28"/>
          <w:szCs w:val="28"/>
        </w:rPr>
      </w:pPr>
    </w:p>
    <w:p w14:paraId="2C25D9E7" w14:textId="77777777" w:rsidR="00B51745" w:rsidRDefault="00B51745" w:rsidP="00F04FA2">
      <w:pPr>
        <w:rPr>
          <w:rFonts w:cstheme="majorBidi"/>
          <w:sz w:val="28"/>
          <w:szCs w:val="28"/>
        </w:rPr>
      </w:pPr>
    </w:p>
    <w:p w14:paraId="43254FFB" w14:textId="77777777" w:rsidR="00B51745" w:rsidRDefault="00B51745" w:rsidP="00F04FA2">
      <w:pPr>
        <w:rPr>
          <w:rFonts w:cstheme="majorBidi"/>
          <w:sz w:val="28"/>
          <w:szCs w:val="28"/>
        </w:rPr>
      </w:pPr>
    </w:p>
    <w:p w14:paraId="097A1A97" w14:textId="77777777" w:rsidR="00B51745" w:rsidRDefault="00B51745" w:rsidP="00F04FA2">
      <w:pPr>
        <w:rPr>
          <w:rFonts w:cstheme="majorBidi"/>
          <w:sz w:val="28"/>
          <w:szCs w:val="28"/>
        </w:rPr>
      </w:pPr>
    </w:p>
    <w:p w14:paraId="2C5AD47F" w14:textId="77777777" w:rsidR="00B51745" w:rsidRDefault="00B51745" w:rsidP="00F04FA2">
      <w:pPr>
        <w:rPr>
          <w:rFonts w:cstheme="majorBidi"/>
          <w:sz w:val="28"/>
          <w:szCs w:val="28"/>
        </w:rPr>
      </w:pPr>
    </w:p>
    <w:p w14:paraId="3396C41C" w14:textId="77777777" w:rsidR="00B51745" w:rsidRDefault="00B51745" w:rsidP="00F04FA2">
      <w:pPr>
        <w:rPr>
          <w:rFonts w:cstheme="majorBidi"/>
          <w:sz w:val="28"/>
          <w:szCs w:val="28"/>
        </w:rPr>
      </w:pPr>
    </w:p>
    <w:p w14:paraId="39EE33F3" w14:textId="77777777" w:rsidR="00B51745" w:rsidRDefault="00B51745" w:rsidP="00F04FA2">
      <w:pPr>
        <w:rPr>
          <w:rFonts w:cstheme="majorBidi"/>
          <w:sz w:val="28"/>
          <w:szCs w:val="28"/>
        </w:rPr>
      </w:pPr>
    </w:p>
    <w:p w14:paraId="024BB996" w14:textId="26DDD93F" w:rsidR="00B51745" w:rsidRPr="004F361B" w:rsidRDefault="004F361B" w:rsidP="004F361B">
      <w:pPr>
        <w:jc w:val="right"/>
        <w:rPr>
          <w:rFonts w:cstheme="majorBidi"/>
          <w:i/>
          <w:sz w:val="28"/>
          <w:szCs w:val="28"/>
        </w:rPr>
      </w:pPr>
      <w:r w:rsidRPr="004F361B">
        <w:rPr>
          <w:rFonts w:cstheme="majorBidi"/>
          <w:i/>
          <w:sz w:val="28"/>
          <w:szCs w:val="28"/>
        </w:rPr>
        <w:lastRenderedPageBreak/>
        <w:t>Проект</w:t>
      </w:r>
    </w:p>
    <w:p w14:paraId="58E3D219" w14:textId="77777777" w:rsidR="004F361B" w:rsidRDefault="004F361B" w:rsidP="004F361B">
      <w:pPr>
        <w:jc w:val="right"/>
        <w:rPr>
          <w:rFonts w:cstheme="majorBidi"/>
          <w:i/>
          <w:sz w:val="28"/>
          <w:szCs w:val="28"/>
        </w:rPr>
      </w:pPr>
      <w:r w:rsidRPr="004F361B">
        <w:rPr>
          <w:rFonts w:cstheme="majorBidi"/>
          <w:i/>
          <w:sz w:val="28"/>
          <w:szCs w:val="28"/>
        </w:rPr>
        <w:t>Перевод</w:t>
      </w:r>
    </w:p>
    <w:p w14:paraId="158E1CEC" w14:textId="77777777" w:rsidR="004F361B" w:rsidRDefault="004F361B" w:rsidP="004F361B">
      <w:pPr>
        <w:jc w:val="right"/>
        <w:rPr>
          <w:rFonts w:cstheme="majorBidi"/>
          <w:i/>
          <w:sz w:val="28"/>
          <w:szCs w:val="28"/>
        </w:rPr>
      </w:pPr>
    </w:p>
    <w:p w14:paraId="24B09F59" w14:textId="24B8414E" w:rsidR="004F361B" w:rsidRDefault="004F361B" w:rsidP="004F361B">
      <w:pPr>
        <w:ind w:firstLine="0"/>
        <w:jc w:val="center"/>
        <w:rPr>
          <w:rFonts w:cstheme="majorBidi"/>
          <w:b/>
          <w:sz w:val="28"/>
          <w:szCs w:val="28"/>
        </w:rPr>
      </w:pPr>
      <w:r w:rsidRPr="004F361B">
        <w:rPr>
          <w:rFonts w:cstheme="majorBidi"/>
          <w:b/>
          <w:sz w:val="28"/>
          <w:szCs w:val="28"/>
        </w:rPr>
        <w:t>ПАРЛАМЕНТ РЕСПУБЛИКИ МОЛДОВА</w:t>
      </w:r>
    </w:p>
    <w:p w14:paraId="4BAE266D" w14:textId="77777777" w:rsidR="004F361B" w:rsidRDefault="004F361B" w:rsidP="004F361B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252D8B04" w14:textId="77777777" w:rsidR="008630D6" w:rsidRDefault="004F361B" w:rsidP="004F361B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ЗАКОН</w:t>
      </w:r>
    </w:p>
    <w:p w14:paraId="66508DBC" w14:textId="77777777" w:rsidR="00E8604B" w:rsidRDefault="008630D6" w:rsidP="004F361B">
      <w:pPr>
        <w:ind w:firstLine="0"/>
        <w:jc w:val="center"/>
        <w:rPr>
          <w:rStyle w:val="Robust"/>
          <w:sz w:val="28"/>
          <w:szCs w:val="28"/>
        </w:rPr>
      </w:pPr>
      <w:r w:rsidRPr="00994095">
        <w:rPr>
          <w:rStyle w:val="Robust"/>
          <w:sz w:val="28"/>
          <w:szCs w:val="28"/>
        </w:rPr>
        <w:t xml:space="preserve">о внесении изменений в Закон № 205/2021 о </w:t>
      </w:r>
      <w:r>
        <w:rPr>
          <w:rStyle w:val="Robust"/>
          <w:sz w:val="28"/>
          <w:szCs w:val="28"/>
        </w:rPr>
        <w:br/>
      </w:r>
      <w:r w:rsidRPr="00994095">
        <w:rPr>
          <w:rStyle w:val="Robust"/>
          <w:sz w:val="28"/>
          <w:szCs w:val="28"/>
        </w:rPr>
        <w:t>государственном бюджете на 2022 год</w:t>
      </w:r>
    </w:p>
    <w:p w14:paraId="128AD87D" w14:textId="77777777" w:rsidR="00E8604B" w:rsidRDefault="00E8604B" w:rsidP="004F361B">
      <w:pPr>
        <w:ind w:firstLine="0"/>
        <w:jc w:val="center"/>
        <w:rPr>
          <w:rStyle w:val="Robust"/>
          <w:sz w:val="28"/>
          <w:szCs w:val="28"/>
        </w:rPr>
      </w:pPr>
    </w:p>
    <w:p w14:paraId="3D0313A7" w14:textId="77777777" w:rsidR="000F62B6" w:rsidRDefault="00E8604B" w:rsidP="00E8604B">
      <w:pPr>
        <w:rPr>
          <w:rFonts w:cstheme="majorBidi"/>
          <w:b/>
        </w:rPr>
      </w:pPr>
      <w:r w:rsidRPr="00E8604B">
        <w:rPr>
          <w:rStyle w:val="Robust"/>
          <w:b w:val="0"/>
          <w:sz w:val="28"/>
          <w:szCs w:val="28"/>
        </w:rPr>
        <w:t>Парламент принимает настоящий органический закон.</w:t>
      </w:r>
    </w:p>
    <w:p w14:paraId="6E9F6E66" w14:textId="77777777" w:rsidR="000F62B6" w:rsidRDefault="000F62B6" w:rsidP="00E8604B">
      <w:pPr>
        <w:rPr>
          <w:rFonts w:cstheme="majorBidi"/>
          <w:b/>
        </w:rPr>
      </w:pPr>
    </w:p>
    <w:p w14:paraId="177F8B7F" w14:textId="07420AF1" w:rsidR="00CE4105" w:rsidRPr="00690AA9" w:rsidRDefault="00CE4105" w:rsidP="00CE4105">
      <w:pPr>
        <w:pStyle w:val="NormalWeb"/>
        <w:rPr>
          <w:sz w:val="28"/>
          <w:szCs w:val="28"/>
        </w:rPr>
      </w:pPr>
      <w:r w:rsidRPr="00690AA9">
        <w:rPr>
          <w:b/>
          <w:bCs/>
          <w:sz w:val="28"/>
          <w:szCs w:val="28"/>
        </w:rPr>
        <w:t xml:space="preserve">Ст. I. </w:t>
      </w:r>
      <w:r w:rsidRPr="00690AA9">
        <w:rPr>
          <w:sz w:val="28"/>
          <w:szCs w:val="28"/>
        </w:rPr>
        <w:t xml:space="preserve">– В </w:t>
      </w:r>
      <w:hyperlink r:id="rId9" w:history="1">
        <w:r w:rsidRPr="00690AA9">
          <w:rPr>
            <w:rStyle w:val="Hyperlink"/>
            <w:color w:val="auto"/>
            <w:sz w:val="28"/>
            <w:szCs w:val="28"/>
            <w:u w:val="none"/>
          </w:rPr>
          <w:t xml:space="preserve">Закон № 206/2021о государственном бюджете на 2022 год </w:t>
        </w:r>
      </w:hyperlink>
      <w:r w:rsidRPr="00690AA9">
        <w:rPr>
          <w:sz w:val="28"/>
          <w:szCs w:val="28"/>
        </w:rPr>
        <w:t xml:space="preserve"> (Официальный монитор Республики Молдова, 2021 г., № 315-324, ст. 478), с последующими изменениями, внести следующие изменения:</w:t>
      </w:r>
    </w:p>
    <w:p w14:paraId="0B386CA2" w14:textId="77777777" w:rsidR="0076215C" w:rsidRDefault="00CE4105" w:rsidP="00CE4105">
      <w:pPr>
        <w:rPr>
          <w:sz w:val="28"/>
          <w:szCs w:val="28"/>
        </w:rPr>
      </w:pPr>
      <w:r w:rsidRPr="00690AA9">
        <w:rPr>
          <w:bCs/>
          <w:sz w:val="28"/>
          <w:szCs w:val="28"/>
        </w:rPr>
        <w:t>1</w:t>
      </w:r>
      <w:r w:rsidRPr="00FA152E">
        <w:rPr>
          <w:bCs/>
          <w:sz w:val="28"/>
          <w:szCs w:val="28"/>
        </w:rPr>
        <w:t>.</w:t>
      </w:r>
      <w:r w:rsidRPr="00FA152E">
        <w:rPr>
          <w:sz w:val="28"/>
          <w:szCs w:val="28"/>
        </w:rPr>
        <w:t xml:space="preserve"> В </w:t>
      </w:r>
      <w:r w:rsidR="00390F96" w:rsidRPr="00FA152E">
        <w:rPr>
          <w:sz w:val="28"/>
          <w:szCs w:val="28"/>
        </w:rPr>
        <w:t xml:space="preserve">части (1) </w:t>
      </w:r>
      <w:r w:rsidRPr="00FA152E">
        <w:rPr>
          <w:sz w:val="28"/>
          <w:szCs w:val="28"/>
        </w:rPr>
        <w:t>стать</w:t>
      </w:r>
      <w:r w:rsidR="00390F96" w:rsidRPr="00FA152E">
        <w:rPr>
          <w:sz w:val="28"/>
          <w:szCs w:val="28"/>
        </w:rPr>
        <w:t>и</w:t>
      </w:r>
      <w:r w:rsidRPr="00FA152E">
        <w:rPr>
          <w:sz w:val="28"/>
          <w:szCs w:val="28"/>
        </w:rPr>
        <w:t xml:space="preserve"> 1 цифры «</w:t>
      </w:r>
      <w:r w:rsidR="0020748D" w:rsidRPr="00FA152E">
        <w:rPr>
          <w:sz w:val="28"/>
          <w:szCs w:val="28"/>
        </w:rPr>
        <w:t>57971321,6</w:t>
      </w:r>
      <w:r w:rsidRPr="00FA152E">
        <w:rPr>
          <w:sz w:val="28"/>
          <w:szCs w:val="28"/>
        </w:rPr>
        <w:t>»</w:t>
      </w:r>
      <w:r w:rsidR="0020748D" w:rsidRPr="00FA152E">
        <w:rPr>
          <w:sz w:val="28"/>
          <w:szCs w:val="28"/>
        </w:rPr>
        <w:t>, «</w:t>
      </w:r>
      <w:r w:rsidR="00C30600" w:rsidRPr="00FA152E">
        <w:rPr>
          <w:sz w:val="28"/>
          <w:szCs w:val="28"/>
        </w:rPr>
        <w:t>75216321,6</w:t>
      </w:r>
      <w:r w:rsidR="0020748D" w:rsidRPr="00FA152E">
        <w:rPr>
          <w:sz w:val="28"/>
          <w:szCs w:val="28"/>
        </w:rPr>
        <w:t>»</w:t>
      </w:r>
      <w:r w:rsidR="00C30600" w:rsidRPr="00FA152E">
        <w:rPr>
          <w:sz w:val="28"/>
          <w:szCs w:val="28"/>
        </w:rPr>
        <w:t xml:space="preserve"> и</w:t>
      </w:r>
      <w:r w:rsidR="0020748D" w:rsidRPr="00FA152E">
        <w:rPr>
          <w:sz w:val="28"/>
          <w:szCs w:val="28"/>
        </w:rPr>
        <w:t xml:space="preserve"> «</w:t>
      </w:r>
      <w:r w:rsidR="00C30600" w:rsidRPr="00FA152E">
        <w:rPr>
          <w:sz w:val="28"/>
          <w:szCs w:val="28"/>
        </w:rPr>
        <w:t>17245000,0</w:t>
      </w:r>
      <w:r w:rsidR="0020748D" w:rsidRPr="00FA152E">
        <w:rPr>
          <w:sz w:val="28"/>
          <w:szCs w:val="28"/>
        </w:rPr>
        <w:t>»</w:t>
      </w:r>
      <w:r w:rsidRPr="00FA152E">
        <w:rPr>
          <w:sz w:val="28"/>
          <w:szCs w:val="28"/>
        </w:rPr>
        <w:t xml:space="preserve"> заменить </w:t>
      </w:r>
      <w:r w:rsidR="0020748D" w:rsidRPr="00FA152E">
        <w:rPr>
          <w:sz w:val="28"/>
          <w:szCs w:val="28"/>
        </w:rPr>
        <w:t xml:space="preserve">соответственно </w:t>
      </w:r>
      <w:r w:rsidRPr="00FA152E">
        <w:rPr>
          <w:sz w:val="28"/>
          <w:szCs w:val="28"/>
        </w:rPr>
        <w:t xml:space="preserve">цифрами </w:t>
      </w:r>
      <w:r w:rsidR="00C30600" w:rsidRPr="00FA152E">
        <w:rPr>
          <w:sz w:val="28"/>
          <w:szCs w:val="28"/>
        </w:rPr>
        <w:t>«59321321,6», «73916321,6» и «14595000,0».</w:t>
      </w:r>
    </w:p>
    <w:p w14:paraId="5C994C91" w14:textId="77777777" w:rsidR="009E2D51" w:rsidRDefault="0076215C" w:rsidP="00CE4105">
      <w:pPr>
        <w:rPr>
          <w:sz w:val="28"/>
          <w:szCs w:val="28"/>
        </w:rPr>
      </w:pPr>
      <w:r>
        <w:rPr>
          <w:sz w:val="28"/>
          <w:szCs w:val="28"/>
        </w:rPr>
        <w:t>2. В пункте</w:t>
      </w:r>
      <w:r w:rsidRPr="0076215C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b</w:t>
      </w:r>
      <w:r w:rsidRPr="0076215C">
        <w:rPr>
          <w:sz w:val="28"/>
          <w:szCs w:val="28"/>
        </w:rPr>
        <w:t xml:space="preserve">) </w:t>
      </w:r>
      <w:r>
        <w:rPr>
          <w:sz w:val="28"/>
          <w:szCs w:val="28"/>
        </w:rPr>
        <w:t>стать 3 цифры «</w:t>
      </w:r>
      <w:r w:rsidR="008A3862" w:rsidRPr="009E2D51">
        <w:rPr>
          <w:sz w:val="28"/>
          <w:szCs w:val="28"/>
        </w:rPr>
        <w:t>1100000,0</w:t>
      </w:r>
      <w:r w:rsidRPr="009E2D51">
        <w:rPr>
          <w:sz w:val="28"/>
          <w:szCs w:val="28"/>
        </w:rPr>
        <w:t>» и «</w:t>
      </w:r>
      <w:r w:rsidR="00697D8F" w:rsidRPr="009E2D51">
        <w:rPr>
          <w:sz w:val="28"/>
          <w:szCs w:val="28"/>
        </w:rPr>
        <w:t>1900000,0</w:t>
      </w:r>
      <w:r w:rsidRPr="009E2D51">
        <w:rPr>
          <w:sz w:val="28"/>
          <w:szCs w:val="28"/>
        </w:rPr>
        <w:t>» заменить соответственно цифрами «</w:t>
      </w:r>
      <w:r w:rsidR="000D1AC0" w:rsidRPr="009E2D51">
        <w:rPr>
          <w:sz w:val="28"/>
          <w:szCs w:val="28"/>
        </w:rPr>
        <w:t>900000,0</w:t>
      </w:r>
      <w:r w:rsidRPr="009E2D51">
        <w:rPr>
          <w:sz w:val="28"/>
          <w:szCs w:val="28"/>
        </w:rPr>
        <w:t>» и «</w:t>
      </w:r>
      <w:r w:rsidR="000D1AC0" w:rsidRPr="009E2D51">
        <w:rPr>
          <w:sz w:val="28"/>
          <w:szCs w:val="28"/>
        </w:rPr>
        <w:t>800000,0</w:t>
      </w:r>
      <w:r w:rsidRPr="009E2D51">
        <w:rPr>
          <w:sz w:val="28"/>
          <w:szCs w:val="28"/>
        </w:rPr>
        <w:t>».</w:t>
      </w:r>
    </w:p>
    <w:p w14:paraId="1F22D6F1" w14:textId="77777777" w:rsidR="00C95E6F" w:rsidRDefault="009E2D51" w:rsidP="00CE4105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D03CA0">
        <w:rPr>
          <w:sz w:val="28"/>
          <w:szCs w:val="28"/>
        </w:rPr>
        <w:t xml:space="preserve">В пункте </w:t>
      </w:r>
      <w:r w:rsidR="00D03CA0">
        <w:rPr>
          <w:sz w:val="28"/>
          <w:szCs w:val="28"/>
          <w:lang w:val="en-US"/>
        </w:rPr>
        <w:t>d</w:t>
      </w:r>
      <w:r w:rsidR="00D03CA0" w:rsidRPr="002746D7">
        <w:rPr>
          <w:sz w:val="28"/>
          <w:szCs w:val="28"/>
        </w:rPr>
        <w:t xml:space="preserve">) </w:t>
      </w:r>
      <w:r w:rsidR="00D03CA0">
        <w:rPr>
          <w:sz w:val="28"/>
          <w:szCs w:val="28"/>
        </w:rPr>
        <w:t xml:space="preserve">части (1) статьи 6 цифры </w:t>
      </w:r>
      <w:r w:rsidR="00D03CA0" w:rsidRPr="00EA0ADD">
        <w:rPr>
          <w:sz w:val="28"/>
          <w:szCs w:val="28"/>
        </w:rPr>
        <w:t>«</w:t>
      </w:r>
      <w:r w:rsidR="002746D7" w:rsidRPr="00EA0ADD">
        <w:rPr>
          <w:sz w:val="28"/>
          <w:szCs w:val="28"/>
        </w:rPr>
        <w:t>322000,0» заменить цифрами «</w:t>
      </w:r>
      <w:r w:rsidR="00EA0ADD" w:rsidRPr="00EA0ADD">
        <w:rPr>
          <w:sz w:val="28"/>
          <w:szCs w:val="28"/>
        </w:rPr>
        <w:t>6083000,0</w:t>
      </w:r>
      <w:r w:rsidR="002746D7" w:rsidRPr="00EA0ADD">
        <w:rPr>
          <w:sz w:val="28"/>
          <w:szCs w:val="28"/>
        </w:rPr>
        <w:t>».</w:t>
      </w:r>
    </w:p>
    <w:p w14:paraId="6E83D6F3" w14:textId="77777777" w:rsidR="0013568B" w:rsidRDefault="00C95E6F" w:rsidP="00CE4105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13568B">
        <w:rPr>
          <w:sz w:val="28"/>
          <w:szCs w:val="28"/>
        </w:rPr>
        <w:t>В приложении № 3:</w:t>
      </w:r>
    </w:p>
    <w:p w14:paraId="30C28993" w14:textId="77777777" w:rsidR="003C3660" w:rsidRPr="003C3660" w:rsidRDefault="003C3660" w:rsidP="00B706A9">
      <w:pPr>
        <w:shd w:val="clear" w:color="auto" w:fill="FFFFFF"/>
        <w:rPr>
          <w:sz w:val="28"/>
          <w:szCs w:val="28"/>
          <w:lang w:eastAsia="ru-RU"/>
        </w:rPr>
      </w:pPr>
      <w:r w:rsidRPr="003C3660">
        <w:rPr>
          <w:sz w:val="28"/>
          <w:szCs w:val="28"/>
          <w:lang w:eastAsia="ru-RU"/>
        </w:rPr>
        <w:t>в части 3.1:</w:t>
      </w:r>
    </w:p>
    <w:p w14:paraId="3224AAD0" w14:textId="77777777" w:rsidR="003C3660" w:rsidRPr="003C3660" w:rsidRDefault="003C3660" w:rsidP="00B706A9">
      <w:pPr>
        <w:shd w:val="clear" w:color="auto" w:fill="FFFFFF"/>
        <w:rPr>
          <w:sz w:val="28"/>
          <w:szCs w:val="28"/>
          <w:lang w:eastAsia="ru-RU"/>
        </w:rPr>
      </w:pPr>
      <w:r w:rsidRPr="003C3660">
        <w:rPr>
          <w:sz w:val="28"/>
          <w:szCs w:val="28"/>
          <w:lang w:eastAsia="ru-RU"/>
        </w:rPr>
        <w:t>в разделе «Общие мероприятия»:</w:t>
      </w:r>
    </w:p>
    <w:p w14:paraId="43B9C24E" w14:textId="5165A716" w:rsidR="003C3660" w:rsidRPr="003C3660" w:rsidRDefault="00B706A9" w:rsidP="00B706A9">
      <w:pPr>
        <w:shd w:val="clear" w:color="auto" w:fill="FFFFFF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="003C3660" w:rsidRPr="003C3660">
        <w:rPr>
          <w:sz w:val="28"/>
          <w:szCs w:val="28"/>
          <w:lang w:eastAsia="ru-RU"/>
        </w:rPr>
        <w:t xml:space="preserve"> позицию «Расходы и нефинансовые активы, всего» изложить в следующей редакции:</w:t>
      </w:r>
    </w:p>
    <w:p w14:paraId="486014E2" w14:textId="77777777" w:rsidR="003C3660" w:rsidRPr="0035148E" w:rsidRDefault="003C3660" w:rsidP="00CE4105">
      <w:pPr>
        <w:rPr>
          <w:sz w:val="28"/>
          <w:szCs w:val="28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6345"/>
        <w:gridCol w:w="1134"/>
        <w:gridCol w:w="1865"/>
      </w:tblGrid>
      <w:tr w:rsidR="00FA7F0B" w14:paraId="212A2008" w14:textId="77777777" w:rsidTr="00FA7F0B">
        <w:tc>
          <w:tcPr>
            <w:tcW w:w="6345" w:type="dxa"/>
          </w:tcPr>
          <w:p w14:paraId="17FF1E50" w14:textId="6C2C9A9F" w:rsidR="00FA7F0B" w:rsidRPr="00FA7F0B" w:rsidRDefault="00FA7F0B" w:rsidP="00FA7F0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FA7F0B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Pr="00FA7F0B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lang w:eastAsia="en-US"/>
              </w:rPr>
              <w:t>Расходы и нефинансовые активы, всего</w:t>
            </w:r>
          </w:p>
        </w:tc>
        <w:tc>
          <w:tcPr>
            <w:tcW w:w="1134" w:type="dxa"/>
          </w:tcPr>
          <w:p w14:paraId="313AA0F4" w14:textId="0634A9CB" w:rsidR="00FA7F0B" w:rsidRPr="00FA7F0B" w:rsidRDefault="00FA7F0B" w:rsidP="00FA7F0B">
            <w:pPr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7F0B">
              <w:rPr>
                <w:rFonts w:ascii="Times New Roman" w:hAnsi="Times New Roman"/>
                <w:b/>
                <w:sz w:val="28"/>
                <w:szCs w:val="28"/>
              </w:rPr>
              <w:t>2+3</w:t>
            </w:r>
          </w:p>
        </w:tc>
        <w:tc>
          <w:tcPr>
            <w:tcW w:w="1865" w:type="dxa"/>
          </w:tcPr>
          <w:p w14:paraId="313D8BD4" w14:textId="54F13EC3" w:rsidR="00FA7F0B" w:rsidRPr="00FA7F0B" w:rsidRDefault="00FA7F0B" w:rsidP="00FA7F0B">
            <w:pPr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7F0B">
              <w:rPr>
                <w:rFonts w:ascii="Times New Roman" w:hAnsi="Times New Roman"/>
                <w:b/>
                <w:sz w:val="28"/>
                <w:szCs w:val="28"/>
              </w:rPr>
              <w:t>43276054,1»;</w:t>
            </w:r>
          </w:p>
        </w:tc>
      </w:tr>
    </w:tbl>
    <w:p w14:paraId="7304FC4F" w14:textId="52DA2ABA" w:rsidR="004F361B" w:rsidRDefault="002746D7" w:rsidP="00CE4105">
      <w:pPr>
        <w:rPr>
          <w:sz w:val="28"/>
          <w:szCs w:val="28"/>
        </w:rPr>
      </w:pPr>
      <w:r w:rsidRPr="00EA0ADD">
        <w:rPr>
          <w:sz w:val="28"/>
          <w:szCs w:val="28"/>
        </w:rPr>
        <w:t xml:space="preserve"> </w:t>
      </w:r>
      <w:r w:rsidR="0076215C" w:rsidRPr="00EA0ADD">
        <w:rPr>
          <w:sz w:val="28"/>
          <w:szCs w:val="28"/>
        </w:rPr>
        <w:t xml:space="preserve"> </w:t>
      </w:r>
      <w:r w:rsidR="00C30600" w:rsidRPr="00EA0ADD">
        <w:rPr>
          <w:sz w:val="28"/>
          <w:szCs w:val="28"/>
        </w:rPr>
        <w:t xml:space="preserve"> </w:t>
      </w:r>
    </w:p>
    <w:p w14:paraId="734C5B7D" w14:textId="77777777" w:rsidR="003425A2" w:rsidRPr="003425A2" w:rsidRDefault="008A40D1" w:rsidP="00CE4105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</w:t>
      </w:r>
      <w:r w:rsidR="0085202C" w:rsidRPr="003425A2">
        <w:rPr>
          <w:sz w:val="28"/>
          <w:szCs w:val="28"/>
          <w:shd w:val="clear" w:color="auto" w:fill="FFFFFF"/>
        </w:rPr>
        <w:t>в подразделе</w:t>
      </w:r>
      <w:r w:rsidR="0085202C" w:rsidRPr="003425A2">
        <w:rPr>
          <w:sz w:val="28"/>
          <w:szCs w:val="28"/>
        </w:rPr>
        <w:t xml:space="preserve"> </w:t>
      </w:r>
      <w:r w:rsidR="00AB0EFC" w:rsidRPr="003425A2">
        <w:rPr>
          <w:sz w:val="28"/>
          <w:szCs w:val="28"/>
        </w:rPr>
        <w:t>«Государственные услуги общего назначения»</w:t>
      </w:r>
      <w:r w:rsidR="0085202C" w:rsidRPr="003425A2">
        <w:rPr>
          <w:sz w:val="28"/>
          <w:szCs w:val="28"/>
        </w:rPr>
        <w:t xml:space="preserve"> </w:t>
      </w:r>
      <w:r w:rsidR="0085202C" w:rsidRPr="003425A2">
        <w:rPr>
          <w:sz w:val="28"/>
          <w:szCs w:val="28"/>
          <w:shd w:val="clear" w:color="auto" w:fill="FFFFFF"/>
        </w:rPr>
        <w:t>позиции «Расходы и нефинансовые активы, всего» и «</w:t>
      </w:r>
      <w:r w:rsidR="00361B67" w:rsidRPr="003425A2">
        <w:rPr>
          <w:iCs/>
          <w:sz w:val="28"/>
          <w:szCs w:val="28"/>
        </w:rPr>
        <w:t>Управление резервными и интервенционными фондами</w:t>
      </w:r>
      <w:r w:rsidR="0085202C" w:rsidRPr="003425A2">
        <w:rPr>
          <w:sz w:val="28"/>
          <w:szCs w:val="28"/>
          <w:shd w:val="clear" w:color="auto" w:fill="FFFFFF"/>
        </w:rPr>
        <w:t>» изложить в следующей редакции:</w:t>
      </w:r>
    </w:p>
    <w:p w14:paraId="3AE022D3" w14:textId="28BF96CD" w:rsidR="003425A2" w:rsidRDefault="003425A2" w:rsidP="00CE4105">
      <w:pPr>
        <w:rPr>
          <w:sz w:val="28"/>
          <w:szCs w:val="28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6345"/>
        <w:gridCol w:w="1134"/>
        <w:gridCol w:w="1865"/>
      </w:tblGrid>
      <w:tr w:rsidR="0022457C" w:rsidRPr="0022457C" w14:paraId="4EC53FF3" w14:textId="77777777" w:rsidTr="00832483">
        <w:tc>
          <w:tcPr>
            <w:tcW w:w="6345" w:type="dxa"/>
          </w:tcPr>
          <w:p w14:paraId="43A4CF7F" w14:textId="77777777" w:rsidR="003425A2" w:rsidRPr="0022457C" w:rsidRDefault="003425A2" w:rsidP="00832483">
            <w:pPr>
              <w:rPr>
                <w:rFonts w:ascii="Times New Roman" w:hAnsi="Times New Roman"/>
                <w:sz w:val="28"/>
                <w:szCs w:val="28"/>
              </w:rPr>
            </w:pPr>
            <w:r w:rsidRPr="0022457C">
              <w:rPr>
                <w:rFonts w:ascii="Times New Roman" w:hAnsi="Times New Roman"/>
                <w:sz w:val="28"/>
                <w:szCs w:val="28"/>
              </w:rPr>
              <w:t>«</w:t>
            </w:r>
            <w:r w:rsidRPr="0022457C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Расходы и нефинансовые активы, всего</w:t>
            </w:r>
          </w:p>
        </w:tc>
        <w:tc>
          <w:tcPr>
            <w:tcW w:w="1134" w:type="dxa"/>
          </w:tcPr>
          <w:p w14:paraId="24B9029F" w14:textId="6FDB7AD4" w:rsidR="003425A2" w:rsidRPr="0022457C" w:rsidRDefault="003425A2" w:rsidP="00832483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5" w:type="dxa"/>
          </w:tcPr>
          <w:p w14:paraId="68A64C2D" w14:textId="2175690A" w:rsidR="003425A2" w:rsidRPr="0022457C" w:rsidRDefault="00CD21FC" w:rsidP="00832483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2457C">
              <w:rPr>
                <w:rFonts w:ascii="Times New Roman" w:hAnsi="Times New Roman"/>
                <w:sz w:val="28"/>
                <w:szCs w:val="28"/>
              </w:rPr>
              <w:t>7936144,9</w:t>
            </w:r>
            <w:r w:rsidR="003425A2" w:rsidRPr="0022457C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14:paraId="42A8F57F" w14:textId="2F005596" w:rsidR="0035148E" w:rsidRPr="0022457C" w:rsidRDefault="0035148E" w:rsidP="00CE4105">
      <w:pPr>
        <w:rPr>
          <w:sz w:val="28"/>
          <w:szCs w:val="28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6345"/>
        <w:gridCol w:w="1134"/>
        <w:gridCol w:w="1865"/>
      </w:tblGrid>
      <w:tr w:rsidR="0022457C" w:rsidRPr="0022457C" w14:paraId="2DBF74ED" w14:textId="77777777" w:rsidTr="00832483">
        <w:tc>
          <w:tcPr>
            <w:tcW w:w="6345" w:type="dxa"/>
          </w:tcPr>
          <w:p w14:paraId="4730E765" w14:textId="7A618B78" w:rsidR="003425A2" w:rsidRPr="00F061EB" w:rsidRDefault="003425A2" w:rsidP="00832483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F061EB">
              <w:rPr>
                <w:rFonts w:ascii="Times New Roman" w:hAnsi="Times New Roman"/>
                <w:i/>
                <w:sz w:val="28"/>
                <w:szCs w:val="28"/>
              </w:rPr>
              <w:t>«</w:t>
            </w:r>
            <w:r w:rsidR="0022457C" w:rsidRPr="00F061EB">
              <w:rPr>
                <w:rFonts w:ascii="Times New Roman" w:hAnsi="Times New Roman"/>
                <w:i/>
                <w:iCs/>
                <w:sz w:val="28"/>
                <w:szCs w:val="28"/>
              </w:rPr>
              <w:t>Управление резервными и интервенционными фондами</w:t>
            </w:r>
          </w:p>
        </w:tc>
        <w:tc>
          <w:tcPr>
            <w:tcW w:w="1134" w:type="dxa"/>
          </w:tcPr>
          <w:p w14:paraId="3A29F060" w14:textId="6D6B8948" w:rsidR="003425A2" w:rsidRPr="00F061EB" w:rsidRDefault="0022457C" w:rsidP="00832483">
            <w:pPr>
              <w:ind w:firstLine="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F061EB">
              <w:rPr>
                <w:rFonts w:ascii="Times New Roman" w:hAnsi="Times New Roman"/>
                <w:i/>
                <w:sz w:val="28"/>
                <w:szCs w:val="28"/>
              </w:rPr>
              <w:t>0802</w:t>
            </w:r>
          </w:p>
        </w:tc>
        <w:tc>
          <w:tcPr>
            <w:tcW w:w="1865" w:type="dxa"/>
          </w:tcPr>
          <w:p w14:paraId="75F75D33" w14:textId="7D99CFA4" w:rsidR="003425A2" w:rsidRPr="00F061EB" w:rsidRDefault="0022457C" w:rsidP="00832483">
            <w:pPr>
              <w:ind w:firstLine="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F061EB">
              <w:rPr>
                <w:rFonts w:ascii="Times New Roman" w:hAnsi="Times New Roman"/>
                <w:i/>
                <w:sz w:val="28"/>
                <w:szCs w:val="28"/>
              </w:rPr>
              <w:t>1700000,0</w:t>
            </w:r>
            <w:r w:rsidR="003425A2" w:rsidRPr="00F061EB">
              <w:rPr>
                <w:rFonts w:ascii="Times New Roman" w:hAnsi="Times New Roman"/>
                <w:i/>
                <w:sz w:val="28"/>
                <w:szCs w:val="28"/>
              </w:rPr>
              <w:t>»;</w:t>
            </w:r>
          </w:p>
        </w:tc>
      </w:tr>
    </w:tbl>
    <w:p w14:paraId="003332CF" w14:textId="77777777" w:rsidR="003425A2" w:rsidRDefault="003425A2" w:rsidP="00CE4105">
      <w:pPr>
        <w:rPr>
          <w:sz w:val="28"/>
          <w:szCs w:val="28"/>
        </w:rPr>
      </w:pPr>
    </w:p>
    <w:p w14:paraId="452EA011" w14:textId="06111541" w:rsidR="00A03EFA" w:rsidRDefault="00A03EFA" w:rsidP="00CE4105">
      <w:pPr>
        <w:rPr>
          <w:sz w:val="28"/>
          <w:szCs w:val="28"/>
        </w:rPr>
      </w:pPr>
      <w:r>
        <w:rPr>
          <w:sz w:val="28"/>
          <w:szCs w:val="28"/>
        </w:rPr>
        <w:t>позици</w:t>
      </w:r>
      <w:r w:rsidR="00621BC9">
        <w:rPr>
          <w:sz w:val="28"/>
          <w:szCs w:val="28"/>
        </w:rPr>
        <w:t>ю</w:t>
      </w:r>
      <w:r>
        <w:rPr>
          <w:sz w:val="28"/>
          <w:szCs w:val="28"/>
        </w:rPr>
        <w:t xml:space="preserve"> «</w:t>
      </w:r>
      <w:r w:rsidR="00621BC9">
        <w:rPr>
          <w:sz w:val="28"/>
          <w:szCs w:val="28"/>
        </w:rPr>
        <w:t>ВСЕГО» изложить в следующей редакции:</w:t>
      </w:r>
    </w:p>
    <w:p w14:paraId="5014D751" w14:textId="77777777" w:rsidR="00621BC9" w:rsidRDefault="00621BC9" w:rsidP="00CE4105">
      <w:pPr>
        <w:rPr>
          <w:sz w:val="28"/>
          <w:szCs w:val="28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6345"/>
        <w:gridCol w:w="1134"/>
        <w:gridCol w:w="1865"/>
      </w:tblGrid>
      <w:tr w:rsidR="00621BC9" w:rsidRPr="0022457C" w14:paraId="1DF57CB8" w14:textId="77777777" w:rsidTr="00832483">
        <w:tc>
          <w:tcPr>
            <w:tcW w:w="6345" w:type="dxa"/>
          </w:tcPr>
          <w:p w14:paraId="3E855D9A" w14:textId="19F14F72" w:rsidR="00621BC9" w:rsidRPr="00A32E71" w:rsidRDefault="00621BC9" w:rsidP="00621BC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32E71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Pr="00A32E71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lang w:eastAsia="en-US"/>
              </w:rPr>
              <w:t>ВСЕГО</w:t>
            </w:r>
          </w:p>
        </w:tc>
        <w:tc>
          <w:tcPr>
            <w:tcW w:w="1134" w:type="dxa"/>
          </w:tcPr>
          <w:p w14:paraId="1D64A9C0" w14:textId="77777777" w:rsidR="00621BC9" w:rsidRPr="00A32E71" w:rsidRDefault="00621BC9" w:rsidP="00832483">
            <w:pPr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65" w:type="dxa"/>
          </w:tcPr>
          <w:p w14:paraId="39D0E532" w14:textId="329185B4" w:rsidR="00621BC9" w:rsidRPr="00A32E71" w:rsidRDefault="00A32E71" w:rsidP="00832483">
            <w:pPr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32E71">
              <w:rPr>
                <w:rFonts w:ascii="Times New Roman" w:hAnsi="Times New Roman"/>
                <w:b/>
                <w:sz w:val="28"/>
                <w:szCs w:val="28"/>
              </w:rPr>
              <w:t>73916321,6</w:t>
            </w:r>
            <w:r w:rsidR="00621BC9" w:rsidRPr="00A32E71">
              <w:rPr>
                <w:rFonts w:ascii="Times New Roman" w:hAnsi="Times New Roman"/>
                <w:b/>
                <w:sz w:val="28"/>
                <w:szCs w:val="28"/>
              </w:rPr>
              <w:t>»;</w:t>
            </w:r>
          </w:p>
        </w:tc>
      </w:tr>
    </w:tbl>
    <w:p w14:paraId="72A85302" w14:textId="77777777" w:rsidR="00621BC9" w:rsidRDefault="00621BC9" w:rsidP="00CE4105">
      <w:pPr>
        <w:rPr>
          <w:sz w:val="28"/>
          <w:szCs w:val="28"/>
        </w:rPr>
      </w:pPr>
    </w:p>
    <w:p w14:paraId="3969B321" w14:textId="32150F6F" w:rsidR="002454A0" w:rsidRPr="00296091" w:rsidRDefault="009F62A3" w:rsidP="00CE4105">
      <w:pPr>
        <w:rPr>
          <w:sz w:val="28"/>
          <w:szCs w:val="28"/>
          <w:shd w:val="clear" w:color="auto" w:fill="FFFFFF"/>
        </w:rPr>
      </w:pPr>
      <w:r w:rsidRPr="00296091">
        <w:rPr>
          <w:sz w:val="28"/>
          <w:szCs w:val="28"/>
          <w:shd w:val="clear" w:color="auto" w:fill="FFFFFF"/>
        </w:rPr>
        <w:lastRenderedPageBreak/>
        <w:t>в части 3.2 позиции «Общие мероприятия» и «ВСЕГО» изложить в следующей редакции:</w:t>
      </w:r>
    </w:p>
    <w:p w14:paraId="6CFDECC3" w14:textId="77777777" w:rsidR="009F62A3" w:rsidRDefault="009F62A3" w:rsidP="00CE4105">
      <w:pPr>
        <w:rPr>
          <w:rFonts w:ascii="Georgia" w:hAnsi="Georgia"/>
          <w:color w:val="333333"/>
          <w:shd w:val="clear" w:color="auto" w:fill="FFFFFF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1767"/>
        <w:gridCol w:w="1366"/>
        <w:gridCol w:w="1554"/>
        <w:gridCol w:w="1554"/>
        <w:gridCol w:w="1487"/>
        <w:gridCol w:w="1616"/>
      </w:tblGrid>
      <w:tr w:rsidR="009F62A3" w14:paraId="4EF95FE5" w14:textId="77777777" w:rsidTr="009F62A3">
        <w:tc>
          <w:tcPr>
            <w:tcW w:w="1557" w:type="dxa"/>
          </w:tcPr>
          <w:p w14:paraId="772628BD" w14:textId="2A224A65" w:rsidR="009F62A3" w:rsidRPr="00F006BD" w:rsidRDefault="009F62A3" w:rsidP="00CE410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006BD">
              <w:rPr>
                <w:rFonts w:ascii="Times New Roman" w:hAnsi="Times New Roman"/>
                <w:sz w:val="28"/>
                <w:szCs w:val="28"/>
              </w:rPr>
              <w:t>«</w:t>
            </w:r>
            <w:r w:rsidR="00597AB9" w:rsidRPr="00F006B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Общие мероприятия</w:t>
            </w:r>
          </w:p>
        </w:tc>
        <w:tc>
          <w:tcPr>
            <w:tcW w:w="1557" w:type="dxa"/>
          </w:tcPr>
          <w:p w14:paraId="0DF5D552" w14:textId="1627CB1C" w:rsidR="009F62A3" w:rsidRPr="00F006BD" w:rsidRDefault="00D02D17" w:rsidP="00F006B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06BD">
              <w:rPr>
                <w:rFonts w:ascii="Times New Roman" w:hAnsi="Times New Roman"/>
                <w:sz w:val="28"/>
                <w:szCs w:val="28"/>
              </w:rPr>
              <w:t>0799</w:t>
            </w:r>
          </w:p>
        </w:tc>
        <w:tc>
          <w:tcPr>
            <w:tcW w:w="1557" w:type="dxa"/>
          </w:tcPr>
          <w:p w14:paraId="2B056B9B" w14:textId="396332D0" w:rsidR="009F62A3" w:rsidRPr="00F006BD" w:rsidRDefault="00F006BD" w:rsidP="00F006B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06BD">
              <w:rPr>
                <w:rFonts w:ascii="Times New Roman" w:hAnsi="Times New Roman"/>
                <w:sz w:val="28"/>
                <w:szCs w:val="28"/>
              </w:rPr>
              <w:t>43276054,1</w:t>
            </w:r>
          </w:p>
        </w:tc>
        <w:tc>
          <w:tcPr>
            <w:tcW w:w="1557" w:type="dxa"/>
          </w:tcPr>
          <w:p w14:paraId="09FDD15C" w14:textId="54AD3CE2" w:rsidR="009F62A3" w:rsidRPr="00F006BD" w:rsidRDefault="00F006BD" w:rsidP="00F006B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06BD">
              <w:rPr>
                <w:rFonts w:ascii="Times New Roman" w:hAnsi="Times New Roman"/>
                <w:sz w:val="28"/>
                <w:szCs w:val="28"/>
              </w:rPr>
              <w:t>43276054,1</w:t>
            </w:r>
          </w:p>
        </w:tc>
        <w:tc>
          <w:tcPr>
            <w:tcW w:w="1558" w:type="dxa"/>
          </w:tcPr>
          <w:p w14:paraId="695564CD" w14:textId="77777777" w:rsidR="009F62A3" w:rsidRPr="00F006BD" w:rsidRDefault="009F62A3" w:rsidP="00CE410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14:paraId="0C08F706" w14:textId="77777777" w:rsidR="009F62A3" w:rsidRPr="00F006BD" w:rsidRDefault="009F62A3" w:rsidP="00CE410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62A3" w14:paraId="7CB349A6" w14:textId="77777777" w:rsidTr="009F62A3">
        <w:tc>
          <w:tcPr>
            <w:tcW w:w="1557" w:type="dxa"/>
          </w:tcPr>
          <w:p w14:paraId="4FE0AF4E" w14:textId="008CD8FD" w:rsidR="009F62A3" w:rsidRPr="00F006BD" w:rsidRDefault="00597AB9" w:rsidP="00CE4105">
            <w:pPr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F006BD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557" w:type="dxa"/>
          </w:tcPr>
          <w:p w14:paraId="79B21860" w14:textId="77777777" w:rsidR="009F62A3" w:rsidRPr="00F006BD" w:rsidRDefault="009F62A3" w:rsidP="00CE410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7" w:type="dxa"/>
          </w:tcPr>
          <w:p w14:paraId="405E214C" w14:textId="34D293A6" w:rsidR="009F62A3" w:rsidRPr="00F006BD" w:rsidRDefault="00F006BD" w:rsidP="00F006BD">
            <w:pPr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006BD">
              <w:rPr>
                <w:rFonts w:ascii="Times New Roman" w:hAnsi="Times New Roman"/>
                <w:b/>
                <w:sz w:val="28"/>
                <w:szCs w:val="28"/>
              </w:rPr>
              <w:t>73916321,6</w:t>
            </w:r>
          </w:p>
        </w:tc>
        <w:tc>
          <w:tcPr>
            <w:tcW w:w="1557" w:type="dxa"/>
          </w:tcPr>
          <w:p w14:paraId="76303533" w14:textId="5429B1F3" w:rsidR="009F62A3" w:rsidRPr="00F006BD" w:rsidRDefault="00F006BD" w:rsidP="00F006BD">
            <w:pPr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006BD">
              <w:rPr>
                <w:rFonts w:ascii="Times New Roman" w:hAnsi="Times New Roman"/>
                <w:b/>
                <w:sz w:val="28"/>
                <w:szCs w:val="28"/>
              </w:rPr>
              <w:t>67973831,5</w:t>
            </w:r>
          </w:p>
        </w:tc>
        <w:tc>
          <w:tcPr>
            <w:tcW w:w="1558" w:type="dxa"/>
          </w:tcPr>
          <w:p w14:paraId="3275E881" w14:textId="44419569" w:rsidR="009F62A3" w:rsidRPr="00F006BD" w:rsidRDefault="00F006BD" w:rsidP="00F006BD">
            <w:pPr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006BD">
              <w:rPr>
                <w:rFonts w:ascii="Times New Roman" w:hAnsi="Times New Roman"/>
                <w:b/>
                <w:sz w:val="28"/>
                <w:szCs w:val="28"/>
              </w:rPr>
              <w:t>921946,4</w:t>
            </w:r>
          </w:p>
        </w:tc>
        <w:tc>
          <w:tcPr>
            <w:tcW w:w="1558" w:type="dxa"/>
          </w:tcPr>
          <w:p w14:paraId="706563D1" w14:textId="3BB435FE" w:rsidR="009F62A3" w:rsidRPr="00F006BD" w:rsidRDefault="00F006BD" w:rsidP="00F006BD">
            <w:pPr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006BD">
              <w:rPr>
                <w:rFonts w:ascii="Times New Roman" w:hAnsi="Times New Roman"/>
                <w:b/>
                <w:sz w:val="28"/>
                <w:szCs w:val="28"/>
              </w:rPr>
              <w:t>5020543,7</w:t>
            </w:r>
            <w:r w:rsidR="009F62A3" w:rsidRPr="00F006BD">
              <w:rPr>
                <w:rFonts w:ascii="Times New Roman" w:hAnsi="Times New Roman"/>
                <w:b/>
                <w:sz w:val="28"/>
                <w:szCs w:val="28"/>
              </w:rPr>
              <w:t>».</w:t>
            </w:r>
          </w:p>
        </w:tc>
      </w:tr>
    </w:tbl>
    <w:p w14:paraId="6470F411" w14:textId="77777777" w:rsidR="009F62A3" w:rsidRDefault="009F62A3" w:rsidP="00CE4105">
      <w:pPr>
        <w:rPr>
          <w:sz w:val="28"/>
          <w:szCs w:val="28"/>
        </w:rPr>
      </w:pPr>
    </w:p>
    <w:p w14:paraId="50C78754" w14:textId="2874EF30" w:rsidR="005713C0" w:rsidRDefault="005713C0" w:rsidP="00CE4105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5. </w:t>
      </w:r>
      <w:r w:rsidR="003860DB" w:rsidRPr="00D154E3">
        <w:rPr>
          <w:sz w:val="28"/>
          <w:szCs w:val="28"/>
        </w:rPr>
        <w:t xml:space="preserve">В приложении № 4 </w:t>
      </w:r>
      <w:r w:rsidR="00771149" w:rsidRPr="00D154E3">
        <w:rPr>
          <w:sz w:val="28"/>
          <w:szCs w:val="28"/>
        </w:rPr>
        <w:t>позиции «</w:t>
      </w:r>
      <w:r w:rsidR="00771149" w:rsidRPr="00D154E3">
        <w:rPr>
          <w:bCs/>
          <w:sz w:val="28"/>
          <w:szCs w:val="28"/>
        </w:rPr>
        <w:t>Государственные услуги общего назначения», «</w:t>
      </w:r>
      <w:r w:rsidR="00BA6AD8" w:rsidRPr="00D154E3">
        <w:rPr>
          <w:sz w:val="28"/>
          <w:szCs w:val="28"/>
        </w:rPr>
        <w:t>Государственные услуги общего назначения, не отнесенные к другим категориям</w:t>
      </w:r>
      <w:r w:rsidR="00771149" w:rsidRPr="00D154E3">
        <w:rPr>
          <w:bCs/>
          <w:sz w:val="28"/>
          <w:szCs w:val="28"/>
        </w:rPr>
        <w:t>» и «</w:t>
      </w:r>
      <w:r w:rsidR="00BA6AD8" w:rsidRPr="00D154E3">
        <w:rPr>
          <w:bCs/>
          <w:sz w:val="28"/>
          <w:szCs w:val="28"/>
        </w:rPr>
        <w:t>ВСЕГО</w:t>
      </w:r>
      <w:r w:rsidR="00771149" w:rsidRPr="00D154E3">
        <w:rPr>
          <w:bCs/>
          <w:sz w:val="28"/>
          <w:szCs w:val="28"/>
        </w:rPr>
        <w:t>» изложить в следующей редакции:</w:t>
      </w:r>
    </w:p>
    <w:p w14:paraId="5ABA51A9" w14:textId="77777777" w:rsidR="006B70DF" w:rsidRDefault="006B70DF" w:rsidP="00CE4105">
      <w:pPr>
        <w:rPr>
          <w:bCs/>
          <w:sz w:val="28"/>
          <w:szCs w:val="28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6629"/>
        <w:gridCol w:w="850"/>
        <w:gridCol w:w="1865"/>
      </w:tblGrid>
      <w:tr w:rsidR="006B70DF" w14:paraId="48487C84" w14:textId="77777777" w:rsidTr="006B70DF">
        <w:tc>
          <w:tcPr>
            <w:tcW w:w="6629" w:type="dxa"/>
          </w:tcPr>
          <w:p w14:paraId="4430DF85" w14:textId="18E8054A" w:rsidR="006B70DF" w:rsidRPr="006B70DF" w:rsidRDefault="006B70DF" w:rsidP="00CE4105">
            <w:pPr>
              <w:ind w:firstLine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70DF">
              <w:rPr>
                <w:rFonts w:ascii="Times New Roman" w:hAnsi="Times New Roman"/>
                <w:b/>
                <w:bCs/>
                <w:sz w:val="28"/>
                <w:szCs w:val="28"/>
              </w:rPr>
              <w:t>«Государственные услуги общего назначения</w:t>
            </w:r>
          </w:p>
        </w:tc>
        <w:tc>
          <w:tcPr>
            <w:tcW w:w="850" w:type="dxa"/>
          </w:tcPr>
          <w:p w14:paraId="21FBCBAF" w14:textId="181FA15B" w:rsidR="006B70DF" w:rsidRPr="006B70DF" w:rsidRDefault="006B70DF" w:rsidP="006B70DF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70DF">
              <w:rPr>
                <w:rFonts w:ascii="Times New Roman" w:hAnsi="Times New Roman"/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1865" w:type="dxa"/>
          </w:tcPr>
          <w:p w14:paraId="53C1AE4C" w14:textId="68D783A4" w:rsidR="006B70DF" w:rsidRPr="006B70DF" w:rsidRDefault="006B70DF" w:rsidP="00B96D28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70DF">
              <w:rPr>
                <w:rFonts w:ascii="Times New Roman" w:hAnsi="Times New Roman"/>
                <w:b/>
                <w:sz w:val="28"/>
                <w:szCs w:val="28"/>
              </w:rPr>
              <w:t>11663338,7</w:t>
            </w:r>
            <w:r w:rsidR="00B96D28" w:rsidRPr="006B70DF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 w:rsidRPr="006B70DF">
              <w:rPr>
                <w:rFonts w:ascii="Times New Roman" w:hAnsi="Times New Roman"/>
                <w:b/>
                <w:sz w:val="28"/>
                <w:szCs w:val="28"/>
              </w:rPr>
              <w:t>;</w:t>
            </w:r>
          </w:p>
        </w:tc>
      </w:tr>
    </w:tbl>
    <w:p w14:paraId="38DB9EE1" w14:textId="77777777" w:rsidR="006B70DF" w:rsidRDefault="006B70DF" w:rsidP="00CE4105">
      <w:pPr>
        <w:rPr>
          <w:bCs/>
          <w:sz w:val="28"/>
          <w:szCs w:val="28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6629"/>
        <w:gridCol w:w="850"/>
        <w:gridCol w:w="1865"/>
      </w:tblGrid>
      <w:tr w:rsidR="00B96D28" w:rsidRPr="00B96D28" w14:paraId="002A5490" w14:textId="77777777" w:rsidTr="00832483">
        <w:tc>
          <w:tcPr>
            <w:tcW w:w="6629" w:type="dxa"/>
          </w:tcPr>
          <w:p w14:paraId="633DD25B" w14:textId="17945CB4" w:rsidR="00B96D28" w:rsidRPr="008004A4" w:rsidRDefault="00B96D28" w:rsidP="00832483">
            <w:pPr>
              <w:ind w:firstLine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004A4"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r w:rsidR="00B4110D" w:rsidRPr="008004A4">
              <w:rPr>
                <w:rFonts w:ascii="Times New Roman" w:hAnsi="Times New Roman"/>
                <w:sz w:val="28"/>
                <w:szCs w:val="28"/>
              </w:rPr>
              <w:t>Государственные услуги общего назначения, не отнесенные к другим категориям</w:t>
            </w:r>
          </w:p>
        </w:tc>
        <w:tc>
          <w:tcPr>
            <w:tcW w:w="850" w:type="dxa"/>
          </w:tcPr>
          <w:p w14:paraId="55BBCFBD" w14:textId="11398271" w:rsidR="00B96D28" w:rsidRPr="008004A4" w:rsidRDefault="00533446" w:rsidP="00832483">
            <w:pPr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br/>
            </w:r>
            <w:r w:rsidR="00B96D28" w:rsidRPr="008004A4">
              <w:rPr>
                <w:rFonts w:ascii="Times New Roman" w:hAnsi="Times New Roman"/>
                <w:bCs/>
                <w:sz w:val="28"/>
                <w:szCs w:val="28"/>
              </w:rPr>
              <w:t>01</w:t>
            </w:r>
            <w:r w:rsidR="00B4110D" w:rsidRPr="008004A4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1865" w:type="dxa"/>
          </w:tcPr>
          <w:p w14:paraId="211D67F8" w14:textId="664DF2C7" w:rsidR="00B96D28" w:rsidRPr="008004A4" w:rsidRDefault="00533446" w:rsidP="00B4110D">
            <w:pPr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="008004A4" w:rsidRPr="008004A4">
              <w:rPr>
                <w:rFonts w:ascii="Times New Roman" w:hAnsi="Times New Roman"/>
                <w:sz w:val="28"/>
                <w:szCs w:val="28"/>
              </w:rPr>
              <w:t>3428311,4</w:t>
            </w:r>
            <w:r w:rsidR="00B4110D" w:rsidRPr="008004A4">
              <w:rPr>
                <w:rFonts w:ascii="Times New Roman" w:hAnsi="Times New Roman"/>
                <w:sz w:val="28"/>
                <w:szCs w:val="28"/>
              </w:rPr>
              <w:t>»</w:t>
            </w:r>
            <w:r w:rsidR="00B96D28" w:rsidRPr="008004A4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14:paraId="72FAC604" w14:textId="77777777" w:rsidR="00B96D28" w:rsidRPr="00B96D28" w:rsidRDefault="00B96D28" w:rsidP="00B96D28">
      <w:pPr>
        <w:ind w:firstLine="0"/>
        <w:rPr>
          <w:bCs/>
          <w:sz w:val="28"/>
          <w:szCs w:val="28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6629"/>
        <w:gridCol w:w="850"/>
        <w:gridCol w:w="1865"/>
      </w:tblGrid>
      <w:tr w:rsidR="00B96D28" w:rsidRPr="00B96D28" w14:paraId="79ACAE04" w14:textId="77777777" w:rsidTr="00832483">
        <w:tc>
          <w:tcPr>
            <w:tcW w:w="6629" w:type="dxa"/>
          </w:tcPr>
          <w:p w14:paraId="17BAE535" w14:textId="1B113793" w:rsidR="00B96D28" w:rsidRPr="00B96D28" w:rsidRDefault="00B96D28" w:rsidP="00832483">
            <w:pPr>
              <w:ind w:firstLine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B96D28">
              <w:rPr>
                <w:rFonts w:ascii="Times New Roman" w:hAnsi="Times New Roman"/>
                <w:b/>
                <w:bCs/>
                <w:sz w:val="28"/>
                <w:szCs w:val="28"/>
              </w:rPr>
              <w:t>«</w:t>
            </w:r>
            <w:r w:rsidRPr="00F006BD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850" w:type="dxa"/>
          </w:tcPr>
          <w:p w14:paraId="77F7EE3A" w14:textId="6B8D87B2" w:rsidR="00B96D28" w:rsidRPr="00B96D28" w:rsidRDefault="00B96D28" w:rsidP="00832483">
            <w:pPr>
              <w:ind w:firstLine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65" w:type="dxa"/>
          </w:tcPr>
          <w:p w14:paraId="7D7B2E50" w14:textId="260A1327" w:rsidR="00B96D28" w:rsidRPr="008004A4" w:rsidRDefault="008004A4" w:rsidP="00832483">
            <w:pPr>
              <w:ind w:firstLine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004A4">
              <w:rPr>
                <w:rFonts w:ascii="Times New Roman" w:hAnsi="Times New Roman"/>
                <w:b/>
                <w:sz w:val="28"/>
                <w:szCs w:val="28"/>
              </w:rPr>
              <w:t>73916321,6</w:t>
            </w:r>
            <w:r w:rsidR="00B96D28" w:rsidRPr="008004A4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 w:rsidRPr="008004A4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</w:tr>
    </w:tbl>
    <w:p w14:paraId="6AC9E132" w14:textId="77777777" w:rsidR="00C92699" w:rsidRDefault="00C92699" w:rsidP="00CE4105">
      <w:pPr>
        <w:rPr>
          <w:bCs/>
          <w:sz w:val="28"/>
          <w:szCs w:val="28"/>
        </w:rPr>
      </w:pPr>
    </w:p>
    <w:p w14:paraId="5DD12F4D" w14:textId="4CFB00FC" w:rsidR="00C92699" w:rsidRDefault="00C92699" w:rsidP="00CE4105">
      <w:pPr>
        <w:rPr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 xml:space="preserve">6. </w:t>
      </w:r>
      <w:r w:rsidR="00A00F3C">
        <w:rPr>
          <w:bCs/>
          <w:sz w:val="28"/>
          <w:szCs w:val="28"/>
        </w:rPr>
        <w:t xml:space="preserve">Приложения № 1–2 </w:t>
      </w:r>
      <w:r w:rsidR="006040D3" w:rsidRPr="004C5133">
        <w:rPr>
          <w:sz w:val="28"/>
          <w:szCs w:val="28"/>
          <w:shd w:val="clear" w:color="auto" w:fill="FFFFFF"/>
        </w:rPr>
        <w:t xml:space="preserve">заменить приложениями № 1–2 к настоящему закону. </w:t>
      </w:r>
    </w:p>
    <w:p w14:paraId="0FF87D97" w14:textId="77777777" w:rsidR="004C5133" w:rsidRDefault="004C5133" w:rsidP="00CE4105">
      <w:pPr>
        <w:rPr>
          <w:sz w:val="28"/>
          <w:szCs w:val="28"/>
          <w:shd w:val="clear" w:color="auto" w:fill="FFFFFF"/>
        </w:rPr>
      </w:pPr>
    </w:p>
    <w:p w14:paraId="42A1F5FD" w14:textId="77777777" w:rsidR="00F448E4" w:rsidRDefault="00F448E4" w:rsidP="00F448E4">
      <w:pPr>
        <w:rPr>
          <w:sz w:val="28"/>
          <w:szCs w:val="28"/>
          <w:shd w:val="clear" w:color="auto" w:fill="FFFFFF"/>
        </w:rPr>
      </w:pPr>
      <w:r w:rsidRPr="00F448E4">
        <w:rPr>
          <w:b/>
          <w:bCs/>
          <w:sz w:val="28"/>
          <w:szCs w:val="28"/>
          <w:shd w:val="clear" w:color="auto" w:fill="FFFFFF"/>
        </w:rPr>
        <w:t>Ст. II.</w:t>
      </w:r>
      <w:r w:rsidRPr="00F448E4">
        <w:rPr>
          <w:sz w:val="28"/>
          <w:szCs w:val="28"/>
          <w:shd w:val="clear" w:color="auto" w:fill="FFFFFF"/>
        </w:rPr>
        <w:t> – Настоящий закон вступает в силу со дня опубликования в Официальном мониторе Республики Молдова.</w:t>
      </w:r>
    </w:p>
    <w:p w14:paraId="34FE1B42" w14:textId="77777777" w:rsidR="00F448E4" w:rsidRDefault="00F448E4" w:rsidP="00F448E4">
      <w:pPr>
        <w:rPr>
          <w:sz w:val="28"/>
          <w:szCs w:val="28"/>
          <w:shd w:val="clear" w:color="auto" w:fill="FFFFFF"/>
        </w:rPr>
      </w:pPr>
    </w:p>
    <w:p w14:paraId="13687BF6" w14:textId="77777777" w:rsidR="00F448E4" w:rsidRDefault="00F448E4" w:rsidP="00F448E4">
      <w:pPr>
        <w:rPr>
          <w:sz w:val="28"/>
          <w:szCs w:val="28"/>
          <w:shd w:val="clear" w:color="auto" w:fill="FFFFFF"/>
        </w:rPr>
      </w:pPr>
    </w:p>
    <w:p w14:paraId="61606D9B" w14:textId="5A66CE1D" w:rsidR="00F448E4" w:rsidRPr="00F448E4" w:rsidRDefault="00F448E4" w:rsidP="00F448E4">
      <w:pPr>
        <w:rPr>
          <w:b/>
          <w:sz w:val="28"/>
          <w:szCs w:val="28"/>
          <w:shd w:val="clear" w:color="auto" w:fill="FFFFFF"/>
        </w:rPr>
      </w:pPr>
      <w:r w:rsidRPr="00F448E4">
        <w:rPr>
          <w:b/>
          <w:sz w:val="28"/>
          <w:szCs w:val="28"/>
          <w:shd w:val="clear" w:color="auto" w:fill="FFFFFF"/>
        </w:rPr>
        <w:t xml:space="preserve">Председатель Парламента </w:t>
      </w:r>
    </w:p>
    <w:p w14:paraId="4E619F70" w14:textId="77777777" w:rsidR="00D154E3" w:rsidRDefault="00D154E3" w:rsidP="00CE4105">
      <w:pPr>
        <w:rPr>
          <w:bCs/>
          <w:sz w:val="28"/>
          <w:szCs w:val="28"/>
        </w:rPr>
      </w:pPr>
    </w:p>
    <w:p w14:paraId="41BFE06A" w14:textId="77777777" w:rsidR="006B5099" w:rsidRDefault="006B5099" w:rsidP="00CE4105">
      <w:pPr>
        <w:rPr>
          <w:bCs/>
          <w:sz w:val="28"/>
          <w:szCs w:val="28"/>
        </w:rPr>
      </w:pPr>
    </w:p>
    <w:p w14:paraId="79111FCA" w14:textId="77777777" w:rsidR="006B5099" w:rsidRDefault="006B5099" w:rsidP="00CE4105">
      <w:pPr>
        <w:rPr>
          <w:bCs/>
          <w:sz w:val="28"/>
          <w:szCs w:val="28"/>
        </w:rPr>
      </w:pPr>
    </w:p>
    <w:p w14:paraId="20FD8E0F" w14:textId="77777777" w:rsidR="006B5099" w:rsidRDefault="006B5099" w:rsidP="00CE4105">
      <w:pPr>
        <w:rPr>
          <w:bCs/>
          <w:sz w:val="28"/>
          <w:szCs w:val="28"/>
        </w:rPr>
      </w:pPr>
    </w:p>
    <w:p w14:paraId="3A3F8AB9" w14:textId="77777777" w:rsidR="006B5099" w:rsidRDefault="006B5099" w:rsidP="00CE4105">
      <w:pPr>
        <w:rPr>
          <w:bCs/>
          <w:sz w:val="28"/>
          <w:szCs w:val="28"/>
        </w:rPr>
      </w:pPr>
    </w:p>
    <w:p w14:paraId="32B9BAAB" w14:textId="77777777" w:rsidR="006B5099" w:rsidRDefault="006B5099" w:rsidP="00CE4105">
      <w:pPr>
        <w:rPr>
          <w:bCs/>
          <w:sz w:val="28"/>
          <w:szCs w:val="28"/>
        </w:rPr>
      </w:pPr>
    </w:p>
    <w:p w14:paraId="1A3AF556" w14:textId="77777777" w:rsidR="006B5099" w:rsidRDefault="006B5099" w:rsidP="00CE4105">
      <w:pPr>
        <w:rPr>
          <w:bCs/>
          <w:sz w:val="28"/>
          <w:szCs w:val="28"/>
        </w:rPr>
      </w:pPr>
    </w:p>
    <w:p w14:paraId="62E29518" w14:textId="77777777" w:rsidR="006B5099" w:rsidRDefault="006B5099" w:rsidP="00CE4105">
      <w:pPr>
        <w:rPr>
          <w:bCs/>
          <w:sz w:val="28"/>
          <w:szCs w:val="28"/>
        </w:rPr>
      </w:pPr>
    </w:p>
    <w:p w14:paraId="297EA40B" w14:textId="77777777" w:rsidR="006B5099" w:rsidRDefault="006B5099" w:rsidP="00CE4105">
      <w:pPr>
        <w:rPr>
          <w:bCs/>
          <w:sz w:val="28"/>
          <w:szCs w:val="28"/>
        </w:rPr>
      </w:pPr>
    </w:p>
    <w:p w14:paraId="7A680A2B" w14:textId="77777777" w:rsidR="006B5099" w:rsidRDefault="006B5099" w:rsidP="00CE4105">
      <w:pPr>
        <w:rPr>
          <w:bCs/>
          <w:sz w:val="28"/>
          <w:szCs w:val="28"/>
        </w:rPr>
      </w:pPr>
    </w:p>
    <w:p w14:paraId="045AFB1A" w14:textId="77777777" w:rsidR="006B5099" w:rsidRDefault="006B5099" w:rsidP="00CE4105">
      <w:pPr>
        <w:rPr>
          <w:bCs/>
          <w:sz w:val="28"/>
          <w:szCs w:val="28"/>
        </w:rPr>
      </w:pPr>
    </w:p>
    <w:p w14:paraId="315FC214" w14:textId="77777777" w:rsidR="006B5099" w:rsidRDefault="006B5099" w:rsidP="00CE4105">
      <w:pPr>
        <w:rPr>
          <w:bCs/>
          <w:sz w:val="28"/>
          <w:szCs w:val="28"/>
        </w:rPr>
      </w:pPr>
    </w:p>
    <w:p w14:paraId="41A5447E" w14:textId="77777777" w:rsidR="006B5099" w:rsidRDefault="006B5099" w:rsidP="00CE4105">
      <w:pPr>
        <w:rPr>
          <w:bCs/>
          <w:sz w:val="28"/>
          <w:szCs w:val="28"/>
        </w:rPr>
      </w:pPr>
    </w:p>
    <w:p w14:paraId="7C417DB2" w14:textId="77777777" w:rsidR="006B5099" w:rsidRDefault="006B5099" w:rsidP="00CE4105">
      <w:pPr>
        <w:rPr>
          <w:bCs/>
          <w:sz w:val="28"/>
          <w:szCs w:val="28"/>
        </w:rPr>
      </w:pPr>
    </w:p>
    <w:p w14:paraId="77801364" w14:textId="77777777" w:rsidR="006B5099" w:rsidRDefault="006B5099" w:rsidP="00CE4105">
      <w:pPr>
        <w:rPr>
          <w:bCs/>
          <w:sz w:val="28"/>
          <w:szCs w:val="28"/>
        </w:rPr>
      </w:pPr>
    </w:p>
    <w:p w14:paraId="0774DB98" w14:textId="77777777" w:rsidR="006B5099" w:rsidRDefault="006B5099" w:rsidP="00CE4105">
      <w:pPr>
        <w:rPr>
          <w:bCs/>
          <w:sz w:val="28"/>
          <w:szCs w:val="28"/>
        </w:rPr>
      </w:pPr>
    </w:p>
    <w:p w14:paraId="2918F7DD" w14:textId="77777777" w:rsidR="006B5099" w:rsidRDefault="006B5099" w:rsidP="00CE4105">
      <w:pPr>
        <w:rPr>
          <w:bCs/>
          <w:sz w:val="28"/>
          <w:szCs w:val="28"/>
        </w:rPr>
      </w:pPr>
    </w:p>
    <w:p w14:paraId="3DE9A21E" w14:textId="73AF8D32" w:rsidR="006B5099" w:rsidRDefault="006B5099" w:rsidP="006B5099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Приложение № 1</w:t>
      </w:r>
    </w:p>
    <w:p w14:paraId="7B57D5BC" w14:textId="650A77AE" w:rsidR="006B5099" w:rsidRDefault="006B5099" w:rsidP="006B5099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«Приложение № 1</w:t>
      </w:r>
    </w:p>
    <w:p w14:paraId="5D9E4259" w14:textId="77777777" w:rsidR="006B5099" w:rsidRDefault="006B5099" w:rsidP="006B5099">
      <w:pPr>
        <w:jc w:val="right"/>
        <w:rPr>
          <w:bCs/>
          <w:sz w:val="28"/>
          <w:szCs w:val="28"/>
        </w:rPr>
      </w:pPr>
    </w:p>
    <w:p w14:paraId="00757DE9" w14:textId="6E769FCD" w:rsidR="0037783E" w:rsidRDefault="0037783E" w:rsidP="0037783E">
      <w:pPr>
        <w:ind w:firstLine="0"/>
        <w:jc w:val="center"/>
        <w:rPr>
          <w:b/>
          <w:bCs/>
          <w:sz w:val="28"/>
          <w:szCs w:val="28"/>
        </w:rPr>
      </w:pPr>
      <w:r w:rsidRPr="0037783E">
        <w:rPr>
          <w:b/>
          <w:bCs/>
          <w:sz w:val="28"/>
          <w:szCs w:val="28"/>
        </w:rPr>
        <w:t>Общие показатели и источники финансирования государственного бюджета</w:t>
      </w:r>
    </w:p>
    <w:p w14:paraId="388C19E7" w14:textId="77777777" w:rsidR="0037783E" w:rsidRDefault="0037783E" w:rsidP="0037783E">
      <w:pPr>
        <w:ind w:firstLine="0"/>
        <w:jc w:val="center"/>
        <w:rPr>
          <w:b/>
          <w:bCs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05"/>
        <w:gridCol w:w="1198"/>
        <w:gridCol w:w="1852"/>
        <w:gridCol w:w="389"/>
      </w:tblGrid>
      <w:tr w:rsidR="0037783E" w:rsidRPr="00081CA6" w14:paraId="055E8297" w14:textId="77777777" w:rsidTr="00832483">
        <w:trPr>
          <w:trHeight w:val="630"/>
        </w:trPr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E6D07" w14:textId="6CB0BCDD" w:rsidR="0037783E" w:rsidRPr="00CF77EC" w:rsidRDefault="00CE6316" w:rsidP="00832483">
            <w:pPr>
              <w:ind w:firstLine="0"/>
              <w:jc w:val="center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Наименование</w:t>
            </w:r>
            <w:r w:rsidR="0037783E" w:rsidRPr="00CF77EC">
              <w:rPr>
                <w:sz w:val="28"/>
                <w:szCs w:val="28"/>
              </w:rPr>
              <w:t xml:space="preserve"> 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96C0E" w14:textId="5A7A9C39" w:rsidR="0037783E" w:rsidRPr="00CF77EC" w:rsidRDefault="00CE6316" w:rsidP="00832483">
            <w:pPr>
              <w:ind w:firstLine="0"/>
              <w:jc w:val="center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Код</w:t>
            </w:r>
            <w:r w:rsidR="0037783E" w:rsidRPr="00CF77EC">
              <w:rPr>
                <w:sz w:val="28"/>
                <w:szCs w:val="28"/>
              </w:rPr>
              <w:t xml:space="preserve"> </w:t>
            </w:r>
          </w:p>
        </w:tc>
        <w:tc>
          <w:tcPr>
            <w:tcW w:w="9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305A4" w14:textId="03BC52A1" w:rsidR="0037783E" w:rsidRPr="00CF77EC" w:rsidRDefault="00CE6316" w:rsidP="00832483">
            <w:pPr>
              <w:ind w:firstLine="0"/>
              <w:jc w:val="center"/>
              <w:rPr>
                <w:sz w:val="28"/>
                <w:szCs w:val="28"/>
              </w:rPr>
            </w:pPr>
            <w:r w:rsidRPr="00CF77EC">
              <w:rPr>
                <w:b/>
                <w:bCs/>
                <w:sz w:val="28"/>
                <w:szCs w:val="28"/>
              </w:rPr>
              <w:t xml:space="preserve">Сумма, </w:t>
            </w:r>
            <w:r w:rsidRPr="00CF77EC">
              <w:rPr>
                <w:b/>
                <w:bCs/>
                <w:sz w:val="28"/>
                <w:szCs w:val="28"/>
              </w:rPr>
              <w:br/>
              <w:t>тыс. леев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C3307" w14:textId="77777777" w:rsidR="0037783E" w:rsidRPr="00081CA6" w:rsidRDefault="0037783E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37783E" w:rsidRPr="00081CA6" w14:paraId="71C32740" w14:textId="77777777" w:rsidTr="00832483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95AD" w14:textId="6446EC7F" w:rsidR="0037783E" w:rsidRPr="00CF77EC" w:rsidRDefault="00641AD5" w:rsidP="00832483">
            <w:pPr>
              <w:ind w:firstLine="0"/>
              <w:rPr>
                <w:b/>
                <w:bCs/>
                <w:sz w:val="28"/>
                <w:szCs w:val="28"/>
              </w:rPr>
            </w:pPr>
            <w:r w:rsidRPr="00CF77EC">
              <w:rPr>
                <w:b/>
                <w:bCs/>
                <w:sz w:val="28"/>
                <w:szCs w:val="28"/>
              </w:rPr>
              <w:t>Доходы, всего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ED7E1" w14:textId="77777777" w:rsidR="0037783E" w:rsidRPr="00CF77EC" w:rsidRDefault="0037783E" w:rsidP="00832483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CF77EC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C97E6" w14:textId="77777777" w:rsidR="0037783E" w:rsidRPr="00CF77EC" w:rsidRDefault="0037783E" w:rsidP="00832483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CF77EC">
              <w:rPr>
                <w:b/>
                <w:bCs/>
                <w:sz w:val="28"/>
                <w:szCs w:val="28"/>
              </w:rPr>
              <w:t>59321321,6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C1F21" w14:textId="77777777" w:rsidR="0037783E" w:rsidRPr="00081CA6" w:rsidRDefault="0037783E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37783E" w:rsidRPr="00081CA6" w14:paraId="082592C6" w14:textId="77777777" w:rsidTr="00832483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5C286" w14:textId="3F59232E" w:rsidR="0037783E" w:rsidRPr="00CF77EC" w:rsidRDefault="00641AD5" w:rsidP="00832483">
            <w:pPr>
              <w:ind w:firstLine="0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Налоги и сборы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48DAF" w14:textId="77777777" w:rsidR="0037783E" w:rsidRPr="00CF77EC" w:rsidRDefault="0037783E" w:rsidP="00832483">
            <w:pPr>
              <w:ind w:firstLine="0"/>
              <w:jc w:val="center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11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C47D8" w14:textId="77777777" w:rsidR="0037783E" w:rsidRPr="00CF77EC" w:rsidRDefault="0037783E" w:rsidP="00832483">
            <w:pPr>
              <w:ind w:firstLine="0"/>
              <w:jc w:val="right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51976411,5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CF812" w14:textId="77777777" w:rsidR="0037783E" w:rsidRPr="00081CA6" w:rsidRDefault="0037783E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7783E" w:rsidRPr="00081CA6" w14:paraId="71FAF3CA" w14:textId="77777777" w:rsidTr="00832483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C6D4E" w14:textId="3E39AAC5" w:rsidR="0037783E" w:rsidRPr="00CF77EC" w:rsidRDefault="00641AD5" w:rsidP="00832483">
            <w:pPr>
              <w:ind w:firstLine="0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Полученные гранты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A05BA" w14:textId="77777777" w:rsidR="0037783E" w:rsidRPr="00CF77EC" w:rsidRDefault="0037783E" w:rsidP="00832483">
            <w:pPr>
              <w:ind w:firstLine="0"/>
              <w:jc w:val="center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13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A99D8" w14:textId="77777777" w:rsidR="0037783E" w:rsidRPr="00CF77EC" w:rsidRDefault="0037783E" w:rsidP="00832483">
            <w:pPr>
              <w:ind w:firstLine="0"/>
              <w:jc w:val="right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4603380,8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CD52D" w14:textId="77777777" w:rsidR="0037783E" w:rsidRPr="00081CA6" w:rsidRDefault="0037783E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7783E" w:rsidRPr="00081CA6" w14:paraId="6391152D" w14:textId="77777777" w:rsidTr="00832483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7816C" w14:textId="3EC44085" w:rsidR="0037783E" w:rsidRPr="00CF77EC" w:rsidRDefault="00641AD5" w:rsidP="00832483">
            <w:pPr>
              <w:ind w:firstLine="0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Прочие доходы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CDB6E" w14:textId="77777777" w:rsidR="0037783E" w:rsidRPr="00CF77EC" w:rsidRDefault="0037783E" w:rsidP="00832483">
            <w:pPr>
              <w:ind w:firstLine="0"/>
              <w:jc w:val="center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14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B0AF0" w14:textId="77777777" w:rsidR="0037783E" w:rsidRPr="00CF77EC" w:rsidRDefault="0037783E" w:rsidP="00832483">
            <w:pPr>
              <w:ind w:firstLine="0"/>
              <w:jc w:val="right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2725116,9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F7C52" w14:textId="77777777" w:rsidR="0037783E" w:rsidRPr="00081CA6" w:rsidRDefault="0037783E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7783E" w:rsidRPr="00081CA6" w14:paraId="152B0716" w14:textId="77777777" w:rsidTr="00832483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652D0" w14:textId="79519AB4" w:rsidR="0037783E" w:rsidRPr="00CF77EC" w:rsidRDefault="00641AD5" w:rsidP="00832483">
            <w:pPr>
              <w:ind w:firstLine="0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Трансферты, полученные в рамках национального публичного бюджета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3CBE1" w14:textId="77777777" w:rsidR="0037783E" w:rsidRPr="00CF77EC" w:rsidRDefault="0037783E" w:rsidP="00832483">
            <w:pPr>
              <w:ind w:firstLine="0"/>
              <w:jc w:val="center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19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15A2A" w14:textId="77777777" w:rsidR="0037783E" w:rsidRPr="00CF77EC" w:rsidRDefault="0037783E" w:rsidP="00832483">
            <w:pPr>
              <w:ind w:firstLine="0"/>
              <w:jc w:val="right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16412,4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CFEE3" w14:textId="77777777" w:rsidR="0037783E" w:rsidRPr="00081CA6" w:rsidRDefault="0037783E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7783E" w:rsidRPr="00081CA6" w14:paraId="542FEBB5" w14:textId="77777777" w:rsidTr="00832483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B8872" w14:textId="1450F596" w:rsidR="0037783E" w:rsidRPr="00CF77EC" w:rsidRDefault="00641AD5" w:rsidP="00832483">
            <w:pPr>
              <w:ind w:firstLine="0"/>
              <w:rPr>
                <w:b/>
                <w:bCs/>
                <w:sz w:val="28"/>
                <w:szCs w:val="28"/>
              </w:rPr>
            </w:pPr>
            <w:r w:rsidRPr="00CF77EC">
              <w:rPr>
                <w:b/>
                <w:bCs/>
                <w:sz w:val="28"/>
                <w:szCs w:val="28"/>
              </w:rPr>
              <w:t>Расходы, всего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E52C1" w14:textId="77777777" w:rsidR="0037783E" w:rsidRPr="00CF77EC" w:rsidRDefault="0037783E" w:rsidP="00832483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CF77EC">
              <w:rPr>
                <w:b/>
                <w:bCs/>
                <w:sz w:val="28"/>
                <w:szCs w:val="28"/>
              </w:rPr>
              <w:t>2+3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9B20C" w14:textId="77777777" w:rsidR="0037783E" w:rsidRPr="00CF77EC" w:rsidRDefault="0037783E" w:rsidP="00832483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CF77EC">
              <w:rPr>
                <w:b/>
                <w:bCs/>
                <w:sz w:val="28"/>
                <w:szCs w:val="28"/>
              </w:rPr>
              <w:t>73916321,6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03A79" w14:textId="77777777" w:rsidR="0037783E" w:rsidRPr="00081CA6" w:rsidRDefault="0037783E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37783E" w:rsidRPr="00081CA6" w14:paraId="09C3E6B8" w14:textId="77777777" w:rsidTr="00832483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24EA1" w14:textId="4078C4AB" w:rsidR="0037783E" w:rsidRPr="00CF77EC" w:rsidRDefault="00641AD5" w:rsidP="00832483">
            <w:pPr>
              <w:ind w:firstLine="0"/>
              <w:rPr>
                <w:i/>
                <w:iCs/>
                <w:sz w:val="28"/>
                <w:szCs w:val="28"/>
              </w:rPr>
            </w:pPr>
            <w:r w:rsidRPr="00CF77EC">
              <w:rPr>
                <w:i/>
                <w:iCs/>
                <w:sz w:val="28"/>
                <w:szCs w:val="28"/>
              </w:rPr>
              <w:t>из которых: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F4218" w14:textId="77777777" w:rsidR="0037783E" w:rsidRPr="00CF77EC" w:rsidRDefault="0037783E" w:rsidP="00832483">
            <w:pPr>
              <w:ind w:firstLine="0"/>
              <w:jc w:val="center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 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750C2" w14:textId="77777777" w:rsidR="0037783E" w:rsidRPr="00CF77EC" w:rsidRDefault="0037783E" w:rsidP="00832483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CF77E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20B9A" w14:textId="77777777" w:rsidR="0037783E" w:rsidRPr="00081CA6" w:rsidRDefault="0037783E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37783E" w:rsidRPr="00081CA6" w14:paraId="5AE49BAA" w14:textId="77777777" w:rsidTr="00832483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6D72B" w14:textId="64A4724C" w:rsidR="0037783E" w:rsidRPr="00CF77EC" w:rsidRDefault="00641AD5" w:rsidP="00832483">
            <w:pPr>
              <w:ind w:firstLine="0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Расходы на персонал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95A8C" w14:textId="77777777" w:rsidR="0037783E" w:rsidRPr="00CF77EC" w:rsidRDefault="0037783E" w:rsidP="00832483">
            <w:pPr>
              <w:ind w:firstLine="0"/>
              <w:jc w:val="center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21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3831B" w14:textId="77777777" w:rsidR="0037783E" w:rsidRPr="00CF77EC" w:rsidRDefault="0037783E" w:rsidP="00832483">
            <w:pPr>
              <w:ind w:firstLine="0"/>
              <w:jc w:val="right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9415795,7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958E9" w14:textId="77777777" w:rsidR="0037783E" w:rsidRPr="00081CA6" w:rsidRDefault="0037783E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7783E" w:rsidRPr="00081CA6" w14:paraId="36DB0AC8" w14:textId="77777777" w:rsidTr="00832483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4AB5E" w14:textId="272B6CAD" w:rsidR="0037783E" w:rsidRPr="00CF77EC" w:rsidRDefault="00641AD5" w:rsidP="00832483">
            <w:pPr>
              <w:ind w:firstLine="0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Трансферты, предоставленные в рамках национального публичного бюджета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EEA1F" w14:textId="77777777" w:rsidR="0037783E" w:rsidRPr="00CF77EC" w:rsidRDefault="0037783E" w:rsidP="00832483">
            <w:pPr>
              <w:ind w:firstLine="0"/>
              <w:jc w:val="center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29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89136" w14:textId="77777777" w:rsidR="0037783E" w:rsidRPr="00CF77EC" w:rsidRDefault="0037783E" w:rsidP="00832483">
            <w:pPr>
              <w:ind w:firstLine="0"/>
              <w:jc w:val="right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37479166,4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7984F" w14:textId="77777777" w:rsidR="0037783E" w:rsidRPr="00081CA6" w:rsidRDefault="0037783E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7783E" w:rsidRPr="00081CA6" w14:paraId="3F240502" w14:textId="77777777" w:rsidTr="00832483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96CB5" w14:textId="7AC96189" w:rsidR="0037783E" w:rsidRPr="00CF77EC" w:rsidRDefault="00641AD5" w:rsidP="00832483">
            <w:pPr>
              <w:ind w:firstLine="0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Незавершенные капитальные вложения в активы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C0B43" w14:textId="77777777" w:rsidR="0037783E" w:rsidRPr="00CF77EC" w:rsidRDefault="0037783E" w:rsidP="00832483">
            <w:pPr>
              <w:ind w:firstLine="0"/>
              <w:jc w:val="center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319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8C2F5" w14:textId="77777777" w:rsidR="0037783E" w:rsidRPr="00CF77EC" w:rsidRDefault="0037783E" w:rsidP="00832483">
            <w:pPr>
              <w:ind w:firstLine="0"/>
              <w:jc w:val="right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3181571,4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C24FF" w14:textId="77777777" w:rsidR="0037783E" w:rsidRPr="00081CA6" w:rsidRDefault="0037783E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7783E" w:rsidRPr="00081CA6" w14:paraId="59C18D3E" w14:textId="77777777" w:rsidTr="00832483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0E44F" w14:textId="74969234" w:rsidR="0037783E" w:rsidRPr="00CF77EC" w:rsidRDefault="00641AD5" w:rsidP="00832483">
            <w:pPr>
              <w:ind w:firstLine="0"/>
              <w:rPr>
                <w:b/>
                <w:bCs/>
                <w:sz w:val="28"/>
                <w:szCs w:val="28"/>
              </w:rPr>
            </w:pPr>
            <w:r w:rsidRPr="00CF77EC">
              <w:rPr>
                <w:b/>
                <w:bCs/>
                <w:sz w:val="28"/>
                <w:szCs w:val="28"/>
              </w:rPr>
              <w:t>Бюджетное сальдо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A38896" w14:textId="77777777" w:rsidR="0037783E" w:rsidRPr="00CF77EC" w:rsidRDefault="0037783E" w:rsidP="00832483">
            <w:pPr>
              <w:ind w:firstLine="0"/>
              <w:jc w:val="center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 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BBACD3" w14:textId="77777777" w:rsidR="0037783E" w:rsidRPr="00CF77EC" w:rsidRDefault="0037783E" w:rsidP="00832483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CF77EC">
              <w:rPr>
                <w:b/>
                <w:bCs/>
                <w:sz w:val="28"/>
                <w:szCs w:val="28"/>
              </w:rPr>
              <w:t>-14595000,0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1D553" w14:textId="77777777" w:rsidR="0037783E" w:rsidRPr="00081CA6" w:rsidRDefault="0037783E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37783E" w:rsidRPr="00081CA6" w14:paraId="1F48084C" w14:textId="77777777" w:rsidTr="00832483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47749" w14:textId="35915E31" w:rsidR="0037783E" w:rsidRPr="00CF77EC" w:rsidRDefault="00641AD5" w:rsidP="00832483">
            <w:pPr>
              <w:ind w:firstLine="0"/>
              <w:rPr>
                <w:b/>
                <w:bCs/>
                <w:sz w:val="28"/>
                <w:szCs w:val="28"/>
              </w:rPr>
            </w:pPr>
            <w:r w:rsidRPr="00CF77EC">
              <w:rPr>
                <w:b/>
                <w:bCs/>
                <w:sz w:val="28"/>
                <w:szCs w:val="28"/>
              </w:rPr>
              <w:t>Источники финансирования, всего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711DB6" w14:textId="77777777" w:rsidR="0037783E" w:rsidRPr="00CF77EC" w:rsidRDefault="0037783E" w:rsidP="00832483">
            <w:pPr>
              <w:ind w:firstLine="0"/>
              <w:jc w:val="center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 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8DA211" w14:textId="77777777" w:rsidR="0037783E" w:rsidRPr="00CF77EC" w:rsidRDefault="0037783E" w:rsidP="00832483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CF77EC">
              <w:rPr>
                <w:b/>
                <w:bCs/>
                <w:sz w:val="28"/>
                <w:szCs w:val="28"/>
              </w:rPr>
              <w:t>14595000,0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F1C93" w14:textId="77777777" w:rsidR="0037783E" w:rsidRPr="00081CA6" w:rsidRDefault="0037783E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37783E" w:rsidRPr="00081CA6" w14:paraId="50907F94" w14:textId="77777777" w:rsidTr="00832483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31DBC" w14:textId="7372DBBC" w:rsidR="0037783E" w:rsidRPr="00CF77EC" w:rsidRDefault="00262E17" w:rsidP="00832483">
            <w:pPr>
              <w:ind w:firstLine="0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Финансовые активы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86BC5" w14:textId="77777777" w:rsidR="0037783E" w:rsidRPr="00CF77EC" w:rsidRDefault="0037783E" w:rsidP="00832483">
            <w:pPr>
              <w:ind w:firstLine="0"/>
              <w:jc w:val="center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4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B406E" w14:textId="77777777" w:rsidR="0037783E" w:rsidRPr="00CF77EC" w:rsidRDefault="0037783E" w:rsidP="00832483">
            <w:pPr>
              <w:ind w:firstLine="0"/>
              <w:jc w:val="right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-11928635,1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389F7" w14:textId="77777777" w:rsidR="0037783E" w:rsidRPr="00081CA6" w:rsidRDefault="0037783E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7783E" w:rsidRPr="00081CA6" w14:paraId="2955A0DD" w14:textId="77777777" w:rsidTr="00832483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B291B" w14:textId="2A1F53E6" w:rsidR="0037783E" w:rsidRPr="00CF77EC" w:rsidRDefault="00262E17" w:rsidP="00832483">
            <w:pPr>
              <w:ind w:firstLine="0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Внутренние обязательства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4D091" w14:textId="77777777" w:rsidR="0037783E" w:rsidRPr="00CF77EC" w:rsidRDefault="0037783E" w:rsidP="00832483">
            <w:pPr>
              <w:ind w:firstLine="0"/>
              <w:jc w:val="center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41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229C3" w14:textId="77777777" w:rsidR="0037783E" w:rsidRPr="00CF77EC" w:rsidRDefault="0037783E" w:rsidP="00832483">
            <w:pPr>
              <w:ind w:firstLine="0"/>
              <w:jc w:val="right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-4964792,2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8E492" w14:textId="77777777" w:rsidR="0037783E" w:rsidRPr="00081CA6" w:rsidRDefault="0037783E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7783E" w:rsidRPr="00081CA6" w14:paraId="144B30DB" w14:textId="77777777" w:rsidTr="00832483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9005F" w14:textId="05AC1BD9" w:rsidR="0037783E" w:rsidRPr="00CF77EC" w:rsidRDefault="00262E17" w:rsidP="00832483">
            <w:pPr>
              <w:ind w:firstLine="0"/>
              <w:rPr>
                <w:sz w:val="28"/>
                <w:szCs w:val="28"/>
                <w:lang w:val="en-US"/>
              </w:rPr>
            </w:pPr>
            <w:r w:rsidRPr="00CF77EC">
              <w:rPr>
                <w:sz w:val="28"/>
                <w:szCs w:val="28"/>
              </w:rPr>
              <w:t>Внутренние межбюджетные рекредитованные займы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01E4B" w14:textId="77777777" w:rsidR="0037783E" w:rsidRPr="00CF77EC" w:rsidRDefault="0037783E" w:rsidP="00832483">
            <w:pPr>
              <w:ind w:firstLine="0"/>
              <w:jc w:val="center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46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6FEA8" w14:textId="77777777" w:rsidR="0037783E" w:rsidRPr="00CF77EC" w:rsidRDefault="0037783E" w:rsidP="00832483">
            <w:pPr>
              <w:ind w:firstLine="0"/>
              <w:jc w:val="right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55816,6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463F2" w14:textId="77777777" w:rsidR="0037783E" w:rsidRPr="00081CA6" w:rsidRDefault="0037783E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7783E" w:rsidRPr="00081CA6" w14:paraId="7418C977" w14:textId="77777777" w:rsidTr="00832483">
        <w:trPr>
          <w:trHeight w:val="630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DF14A" w14:textId="6F956FF3" w:rsidR="0037783E" w:rsidRPr="00CF77EC" w:rsidRDefault="00262E17" w:rsidP="00832483">
            <w:pPr>
              <w:ind w:firstLine="0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Внутренние рекредитованные займы для нефинансовых и финансовых учреждений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E7267" w14:textId="77777777" w:rsidR="0037783E" w:rsidRPr="00CF77EC" w:rsidRDefault="0037783E" w:rsidP="00832483">
            <w:pPr>
              <w:ind w:firstLine="0"/>
              <w:jc w:val="center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47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7E768" w14:textId="77777777" w:rsidR="0037783E" w:rsidRPr="00CF77EC" w:rsidRDefault="0037783E" w:rsidP="00832483">
            <w:pPr>
              <w:ind w:firstLine="0"/>
              <w:jc w:val="right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-7019659,5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562B7" w14:textId="77777777" w:rsidR="0037783E" w:rsidRPr="00081CA6" w:rsidRDefault="0037783E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7783E" w:rsidRPr="00081CA6" w14:paraId="169BBC6C" w14:textId="77777777" w:rsidTr="00832483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5C2E7" w14:textId="7B2E443F" w:rsidR="0037783E" w:rsidRPr="00CF77EC" w:rsidRDefault="00CF77EC" w:rsidP="00832483">
            <w:pPr>
              <w:ind w:firstLine="0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Долги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30EAD" w14:textId="77777777" w:rsidR="0037783E" w:rsidRPr="00CF77EC" w:rsidRDefault="0037783E" w:rsidP="00832483">
            <w:pPr>
              <w:ind w:firstLine="0"/>
              <w:jc w:val="center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5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6FF4D" w14:textId="77777777" w:rsidR="0037783E" w:rsidRPr="00CF77EC" w:rsidRDefault="0037783E" w:rsidP="00832483">
            <w:pPr>
              <w:ind w:firstLine="0"/>
              <w:jc w:val="right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19159569,3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D21EF" w14:textId="77777777" w:rsidR="0037783E" w:rsidRPr="00081CA6" w:rsidRDefault="0037783E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7783E" w:rsidRPr="00081CA6" w14:paraId="10C96A7A" w14:textId="77777777" w:rsidTr="00832483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8329B" w14:textId="52CC4CF6" w:rsidR="0037783E" w:rsidRPr="00CF77EC" w:rsidRDefault="00CF77EC" w:rsidP="00832483">
            <w:pPr>
              <w:ind w:firstLine="0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Внутренние долги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A4711" w14:textId="77777777" w:rsidR="0037783E" w:rsidRPr="00CF77EC" w:rsidRDefault="0037783E" w:rsidP="00832483">
            <w:pPr>
              <w:ind w:firstLine="0"/>
              <w:jc w:val="center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51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51A17" w14:textId="77777777" w:rsidR="0037783E" w:rsidRPr="00CF77EC" w:rsidRDefault="0037783E" w:rsidP="00832483">
            <w:pPr>
              <w:ind w:firstLine="0"/>
              <w:jc w:val="right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-300000,0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69FB4" w14:textId="77777777" w:rsidR="0037783E" w:rsidRPr="00081CA6" w:rsidRDefault="0037783E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7783E" w:rsidRPr="00081CA6" w14:paraId="6020BC43" w14:textId="77777777" w:rsidTr="00832483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672A2" w14:textId="036C4883" w:rsidR="0037783E" w:rsidRPr="00CF77EC" w:rsidRDefault="00CF77EC" w:rsidP="00832483">
            <w:pPr>
              <w:ind w:firstLine="0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Внешние займы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8800E" w14:textId="77777777" w:rsidR="0037783E" w:rsidRPr="00CF77EC" w:rsidRDefault="0037783E" w:rsidP="00832483">
            <w:pPr>
              <w:ind w:firstLine="0"/>
              <w:jc w:val="center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59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54C56" w14:textId="77777777" w:rsidR="0037783E" w:rsidRPr="00CF77EC" w:rsidRDefault="0037783E" w:rsidP="00832483">
            <w:pPr>
              <w:ind w:firstLine="0"/>
              <w:jc w:val="right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19459569,3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E625F" w14:textId="77777777" w:rsidR="0037783E" w:rsidRPr="00081CA6" w:rsidRDefault="0037783E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7783E" w:rsidRPr="00081CA6" w14:paraId="0BD0DE74" w14:textId="77777777" w:rsidTr="00832483">
        <w:trPr>
          <w:trHeight w:val="315"/>
        </w:trPr>
        <w:tc>
          <w:tcPr>
            <w:tcW w:w="3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349CD" w14:textId="63265526" w:rsidR="0037783E" w:rsidRPr="00CF77EC" w:rsidRDefault="00CF77EC" w:rsidP="00832483">
            <w:pPr>
              <w:ind w:firstLine="0"/>
              <w:rPr>
                <w:sz w:val="28"/>
                <w:szCs w:val="28"/>
                <w:lang w:val="en-US"/>
              </w:rPr>
            </w:pPr>
            <w:r w:rsidRPr="00CF77EC">
              <w:rPr>
                <w:sz w:val="28"/>
                <w:szCs w:val="28"/>
              </w:rPr>
              <w:t>Изменение баланса денежных средств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33A27" w14:textId="77777777" w:rsidR="0037783E" w:rsidRPr="00CF77EC" w:rsidRDefault="0037783E" w:rsidP="00832483">
            <w:pPr>
              <w:ind w:firstLine="0"/>
              <w:jc w:val="center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9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ACD99" w14:textId="77777777" w:rsidR="0037783E" w:rsidRPr="00CF77EC" w:rsidRDefault="0037783E" w:rsidP="00832483">
            <w:pPr>
              <w:ind w:firstLine="0"/>
              <w:jc w:val="right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>7364065,8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E41D9" w14:textId="50BF31DB" w:rsidR="0037783E" w:rsidRPr="00081CA6" w:rsidRDefault="00290225" w:rsidP="00832483">
            <w:pPr>
              <w:ind w:firstLine="0"/>
              <w:rPr>
                <w:bCs/>
                <w:iCs/>
                <w:color w:val="000000"/>
                <w:sz w:val="28"/>
                <w:szCs w:val="28"/>
              </w:rPr>
            </w:pPr>
            <w:r>
              <w:rPr>
                <w:bCs/>
                <w:iCs/>
                <w:color w:val="000000"/>
                <w:sz w:val="28"/>
                <w:szCs w:val="28"/>
              </w:rPr>
              <w:t>»</w:t>
            </w:r>
          </w:p>
        </w:tc>
      </w:tr>
    </w:tbl>
    <w:p w14:paraId="366C01CD" w14:textId="77777777" w:rsidR="0037783E" w:rsidRPr="0037783E" w:rsidRDefault="0037783E" w:rsidP="0037783E">
      <w:pPr>
        <w:ind w:firstLine="0"/>
        <w:jc w:val="center"/>
        <w:rPr>
          <w:b/>
          <w:bCs/>
          <w:sz w:val="28"/>
          <w:szCs w:val="28"/>
        </w:rPr>
      </w:pPr>
    </w:p>
    <w:p w14:paraId="122E65E7" w14:textId="77777777" w:rsidR="00D154E3" w:rsidRDefault="00D154E3" w:rsidP="006B5099">
      <w:pPr>
        <w:jc w:val="right"/>
        <w:rPr>
          <w:b/>
          <w:bCs/>
        </w:rPr>
      </w:pPr>
    </w:p>
    <w:p w14:paraId="711283B6" w14:textId="77777777" w:rsidR="00771149" w:rsidRDefault="00771149" w:rsidP="006B5099">
      <w:pPr>
        <w:jc w:val="right"/>
        <w:rPr>
          <w:sz w:val="28"/>
          <w:szCs w:val="28"/>
        </w:rPr>
      </w:pPr>
    </w:p>
    <w:p w14:paraId="4A951797" w14:textId="77777777" w:rsidR="00621BC9" w:rsidRDefault="00621BC9" w:rsidP="00CE4105">
      <w:pPr>
        <w:rPr>
          <w:sz w:val="28"/>
          <w:szCs w:val="28"/>
        </w:rPr>
      </w:pPr>
    </w:p>
    <w:p w14:paraId="344A1897" w14:textId="77777777" w:rsidR="00B706A9" w:rsidRPr="00EA0ADD" w:rsidRDefault="00B706A9" w:rsidP="00CE4105">
      <w:pPr>
        <w:rPr>
          <w:rFonts w:cstheme="majorBidi"/>
          <w:b/>
          <w:sz w:val="28"/>
          <w:szCs w:val="28"/>
        </w:rPr>
      </w:pPr>
    </w:p>
    <w:p w14:paraId="2150654D" w14:textId="77777777" w:rsidR="004F361B" w:rsidRDefault="004F361B" w:rsidP="004F361B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2D0CFA81" w14:textId="77777777" w:rsidR="00C02F85" w:rsidRDefault="00C02F85" w:rsidP="004F361B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65F2EC8B" w14:textId="77777777" w:rsidR="00C02F85" w:rsidRDefault="00C02F85" w:rsidP="004F361B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33698DDA" w14:textId="77777777" w:rsidR="00C02F85" w:rsidRDefault="00C02F85" w:rsidP="004F361B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7373B99C" w14:textId="77777777" w:rsidR="00C02F85" w:rsidRDefault="00C02F85" w:rsidP="004F361B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4CCC3F0A" w14:textId="78C85BD8" w:rsidR="0078473D" w:rsidRPr="0078473D" w:rsidRDefault="0078473D" w:rsidP="0078473D">
      <w:pPr>
        <w:ind w:firstLine="0"/>
        <w:jc w:val="right"/>
        <w:rPr>
          <w:rFonts w:cstheme="majorBidi"/>
          <w:sz w:val="28"/>
          <w:szCs w:val="28"/>
        </w:rPr>
      </w:pPr>
      <w:r w:rsidRPr="0078473D">
        <w:rPr>
          <w:rFonts w:cstheme="majorBidi"/>
          <w:sz w:val="28"/>
          <w:szCs w:val="28"/>
        </w:rPr>
        <w:lastRenderedPageBreak/>
        <w:t>Приложение № 2</w:t>
      </w:r>
    </w:p>
    <w:p w14:paraId="720D06BC" w14:textId="08378534" w:rsidR="0078473D" w:rsidRDefault="0078473D" w:rsidP="0078473D">
      <w:pPr>
        <w:ind w:firstLine="0"/>
        <w:jc w:val="right"/>
        <w:rPr>
          <w:rFonts w:cstheme="majorBidi"/>
          <w:sz w:val="28"/>
          <w:szCs w:val="28"/>
        </w:rPr>
      </w:pPr>
      <w:r w:rsidRPr="0078473D">
        <w:rPr>
          <w:rFonts w:cstheme="majorBidi"/>
          <w:sz w:val="28"/>
          <w:szCs w:val="28"/>
        </w:rPr>
        <w:t>«Приложение № 2</w:t>
      </w:r>
    </w:p>
    <w:p w14:paraId="54FDBEA8" w14:textId="77777777" w:rsidR="0078473D" w:rsidRDefault="0078473D" w:rsidP="0078473D">
      <w:pPr>
        <w:ind w:firstLine="0"/>
        <w:jc w:val="right"/>
        <w:rPr>
          <w:rFonts w:cstheme="majorBidi"/>
          <w:sz w:val="28"/>
          <w:szCs w:val="28"/>
        </w:rPr>
      </w:pPr>
    </w:p>
    <w:p w14:paraId="258817A9" w14:textId="2657F011" w:rsidR="0078473D" w:rsidRDefault="009D2F70" w:rsidP="009D2F70">
      <w:pPr>
        <w:ind w:firstLine="0"/>
        <w:jc w:val="center"/>
        <w:rPr>
          <w:rFonts w:cstheme="majorBidi"/>
          <w:b/>
          <w:sz w:val="28"/>
          <w:szCs w:val="28"/>
        </w:rPr>
      </w:pPr>
      <w:r w:rsidRPr="009D2F70">
        <w:rPr>
          <w:rFonts w:cstheme="majorBidi"/>
          <w:b/>
          <w:sz w:val="28"/>
          <w:szCs w:val="28"/>
        </w:rPr>
        <w:t>Состав доходов государственного бюджета и источники финансирования бюджетного сальдо</w:t>
      </w:r>
    </w:p>
    <w:p w14:paraId="1564BCF6" w14:textId="77777777" w:rsidR="001B061F" w:rsidRPr="009D2F70" w:rsidRDefault="001B061F" w:rsidP="009D2F70">
      <w:pPr>
        <w:ind w:firstLine="0"/>
        <w:jc w:val="center"/>
        <w:rPr>
          <w:rFonts w:cstheme="majorBidi"/>
          <w:b/>
          <w:sz w:val="28"/>
          <w:szCs w:val="28"/>
        </w:rPr>
      </w:pPr>
    </w:p>
    <w:tbl>
      <w:tblPr>
        <w:tblW w:w="4761" w:type="pct"/>
        <w:tblLook w:val="04A0" w:firstRow="1" w:lastRow="0" w:firstColumn="1" w:lastColumn="0" w:noHBand="0" w:noVBand="1"/>
      </w:tblPr>
      <w:tblGrid>
        <w:gridCol w:w="6164"/>
        <w:gridCol w:w="1174"/>
        <w:gridCol w:w="1559"/>
      </w:tblGrid>
      <w:tr w:rsidR="001B061F" w:rsidRPr="00CF77EC" w14:paraId="0E3370A4" w14:textId="77777777" w:rsidTr="00C05B1A">
        <w:trPr>
          <w:trHeight w:val="630"/>
        </w:trPr>
        <w:tc>
          <w:tcPr>
            <w:tcW w:w="3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A1640" w14:textId="77777777" w:rsidR="001B061F" w:rsidRPr="00CF77EC" w:rsidRDefault="001B061F" w:rsidP="00832483">
            <w:pPr>
              <w:ind w:firstLine="0"/>
              <w:jc w:val="center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470A9" w14:textId="77777777" w:rsidR="001B061F" w:rsidRPr="00CF77EC" w:rsidRDefault="001B061F" w:rsidP="00832483">
            <w:pPr>
              <w:ind w:firstLine="0"/>
              <w:jc w:val="center"/>
              <w:rPr>
                <w:sz w:val="28"/>
                <w:szCs w:val="28"/>
              </w:rPr>
            </w:pPr>
            <w:r w:rsidRPr="00CF77EC">
              <w:rPr>
                <w:sz w:val="28"/>
                <w:szCs w:val="28"/>
              </w:rPr>
              <w:t xml:space="preserve">Код 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2F450" w14:textId="77777777" w:rsidR="001B061F" w:rsidRPr="00CF77EC" w:rsidRDefault="001B061F" w:rsidP="00832483">
            <w:pPr>
              <w:ind w:firstLine="0"/>
              <w:jc w:val="center"/>
              <w:rPr>
                <w:sz w:val="28"/>
                <w:szCs w:val="28"/>
              </w:rPr>
            </w:pPr>
            <w:r w:rsidRPr="00CF77EC">
              <w:rPr>
                <w:b/>
                <w:bCs/>
                <w:sz w:val="28"/>
                <w:szCs w:val="28"/>
              </w:rPr>
              <w:t xml:space="preserve">Сумма, </w:t>
            </w:r>
            <w:r w:rsidRPr="00CF77EC">
              <w:rPr>
                <w:b/>
                <w:bCs/>
                <w:sz w:val="28"/>
                <w:szCs w:val="28"/>
              </w:rPr>
              <w:br/>
              <w:t>тыс. леев</w:t>
            </w:r>
          </w:p>
        </w:tc>
      </w:tr>
    </w:tbl>
    <w:p w14:paraId="069CF54E" w14:textId="77777777" w:rsidR="004F361B" w:rsidRPr="001B061F" w:rsidRDefault="004F361B" w:rsidP="001B061F">
      <w:pPr>
        <w:ind w:firstLine="0"/>
        <w:rPr>
          <w:rFonts w:cstheme="majorBidi"/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182"/>
        <w:gridCol w:w="1095"/>
        <w:gridCol w:w="1693"/>
        <w:gridCol w:w="374"/>
      </w:tblGrid>
      <w:tr w:rsidR="00C02F85" w:rsidRPr="00081CA6" w14:paraId="40B3B4D8" w14:textId="77777777" w:rsidTr="00832483">
        <w:trPr>
          <w:trHeight w:val="287"/>
          <w:tblHeader/>
        </w:trPr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96F8B99" w14:textId="77777777" w:rsidR="00C02F85" w:rsidRPr="00C526E5" w:rsidRDefault="00C02F85" w:rsidP="00832483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C526E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74B3377" w14:textId="77777777" w:rsidR="00C02F85" w:rsidRPr="00C526E5" w:rsidRDefault="00C02F85" w:rsidP="00832483">
            <w:pPr>
              <w:ind w:firstLine="0"/>
              <w:jc w:val="center"/>
              <w:rPr>
                <w:b/>
                <w:color w:val="000000"/>
                <w:sz w:val="28"/>
                <w:szCs w:val="28"/>
              </w:rPr>
            </w:pPr>
            <w:r w:rsidRPr="00C526E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9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246A1" w14:textId="77777777" w:rsidR="00C02F85" w:rsidRPr="00C526E5" w:rsidRDefault="00C02F85" w:rsidP="00832483">
            <w:pPr>
              <w:ind w:firstLine="0"/>
              <w:jc w:val="center"/>
              <w:rPr>
                <w:b/>
                <w:color w:val="000000"/>
                <w:sz w:val="28"/>
                <w:szCs w:val="28"/>
              </w:rPr>
            </w:pPr>
            <w:r w:rsidRPr="00C526E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5C65A2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675952C2" w14:textId="77777777" w:rsidTr="00832483">
        <w:trPr>
          <w:trHeight w:val="315"/>
        </w:trPr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D96C3" w14:textId="5C4F1855" w:rsidR="00C02F85" w:rsidRPr="001D132B" w:rsidRDefault="00C91B5D" w:rsidP="00832483">
            <w:pPr>
              <w:ind w:firstLine="0"/>
              <w:rPr>
                <w:b/>
                <w:bCs/>
                <w:sz w:val="28"/>
                <w:szCs w:val="28"/>
              </w:rPr>
            </w:pPr>
            <w:r w:rsidRPr="001D132B">
              <w:rPr>
                <w:b/>
                <w:bCs/>
                <w:sz w:val="28"/>
                <w:szCs w:val="28"/>
              </w:rPr>
              <w:t>Доходы, всего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D9DF0" w14:textId="77777777" w:rsidR="00C02F85" w:rsidRPr="00081CA6" w:rsidRDefault="00C02F85" w:rsidP="00832483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0FDFE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59321321,6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CD236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C02F85" w:rsidRPr="00081CA6" w14:paraId="25661419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8C0F4" w14:textId="63DEA72B" w:rsidR="00C02F85" w:rsidRPr="001D132B" w:rsidRDefault="00EF5586" w:rsidP="00832483">
            <w:pPr>
              <w:ind w:firstLine="0"/>
              <w:rPr>
                <w:b/>
                <w:bCs/>
                <w:i/>
                <w:iCs/>
                <w:sz w:val="28"/>
                <w:szCs w:val="28"/>
              </w:rPr>
            </w:pPr>
            <w:r w:rsidRPr="001D132B">
              <w:rPr>
                <w:b/>
                <w:bCs/>
                <w:i/>
                <w:iCs/>
                <w:sz w:val="28"/>
                <w:szCs w:val="28"/>
              </w:rPr>
              <w:t>Налоги и сборы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F40BB" w14:textId="77777777" w:rsidR="00C02F85" w:rsidRPr="00081CA6" w:rsidRDefault="00C02F85" w:rsidP="00832483">
            <w:pPr>
              <w:ind w:firstLine="0"/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33BF3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51976411,5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F900E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C02F85" w:rsidRPr="00081CA6" w14:paraId="7E9A9DE3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DC099" w14:textId="71EFF4CB" w:rsidR="00C02F85" w:rsidRPr="001D132B" w:rsidRDefault="00247ADA" w:rsidP="00832483">
            <w:pPr>
              <w:ind w:firstLine="0"/>
              <w:rPr>
                <w:b/>
                <w:bCs/>
                <w:sz w:val="28"/>
                <w:szCs w:val="28"/>
              </w:rPr>
            </w:pPr>
            <w:r w:rsidRPr="001D132B">
              <w:rPr>
                <w:b/>
                <w:bCs/>
                <w:sz w:val="28"/>
                <w:szCs w:val="28"/>
              </w:rPr>
              <w:t>Налоги на доходы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28C4C" w14:textId="77777777" w:rsidR="00C02F85" w:rsidRPr="00081CA6" w:rsidRDefault="00C02F85" w:rsidP="00832483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111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CE380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10107485,0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07F91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C02F85" w:rsidRPr="00081CA6" w14:paraId="38776835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800DC" w14:textId="574F2BFD" w:rsidR="00C02F85" w:rsidRPr="001D132B" w:rsidRDefault="00BC601A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5A0E9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1111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ACBD5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2101000,0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A8544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1A11F3E1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57F50" w14:textId="26099632" w:rsidR="00C02F85" w:rsidRPr="001D132B" w:rsidRDefault="00BC601A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Налог на доходы юридических лиц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1F389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1112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88F95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8006485,0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92589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69EA89E2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5C2EC" w14:textId="36A4A966" w:rsidR="00C02F85" w:rsidRPr="001D132B" w:rsidRDefault="00BC601A" w:rsidP="00832483">
            <w:pPr>
              <w:ind w:firstLine="0"/>
              <w:rPr>
                <w:b/>
                <w:bCs/>
                <w:sz w:val="28"/>
                <w:szCs w:val="28"/>
              </w:rPr>
            </w:pPr>
            <w:r w:rsidRPr="001D132B">
              <w:rPr>
                <w:b/>
                <w:bCs/>
                <w:sz w:val="28"/>
                <w:szCs w:val="28"/>
              </w:rPr>
              <w:t>Налоги на собственность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3BCD0" w14:textId="77777777" w:rsidR="00C02F85" w:rsidRPr="00081CA6" w:rsidRDefault="00C02F85" w:rsidP="00832483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113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F52AC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49500,0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38BE4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C02F85" w:rsidRPr="00081CA6" w14:paraId="068DFF6C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89E0F" w14:textId="1910E117" w:rsidR="00C02F85" w:rsidRPr="001D132B" w:rsidRDefault="009D65E6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Налоги на собственность непериодического характера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4820F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1133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E66C5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5000,0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96E01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04141883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C8AA9" w14:textId="11479D53" w:rsidR="00C02F85" w:rsidRPr="001D132B" w:rsidRDefault="008D075F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Прочие налоги на собственность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02040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1136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2338E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44500,0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0B59E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79312612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D1037" w14:textId="173CC7DF" w:rsidR="00C02F85" w:rsidRPr="001D132B" w:rsidRDefault="00872436" w:rsidP="00832483">
            <w:pPr>
              <w:ind w:firstLine="0"/>
              <w:rPr>
                <w:b/>
                <w:bCs/>
                <w:sz w:val="28"/>
                <w:szCs w:val="28"/>
              </w:rPr>
            </w:pPr>
            <w:r w:rsidRPr="001D132B">
              <w:rPr>
                <w:b/>
                <w:bCs/>
                <w:sz w:val="28"/>
                <w:szCs w:val="28"/>
              </w:rPr>
              <w:t>Налоги и сборы на товары и услуги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3D16B" w14:textId="77777777" w:rsidR="00C02F85" w:rsidRPr="00081CA6" w:rsidRDefault="00C02F85" w:rsidP="00832483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114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5BBA0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39354426,5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BED72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C02F85" w:rsidRPr="00081CA6" w14:paraId="362DEB68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E83E3" w14:textId="4E1BE09C" w:rsidR="00C02F85" w:rsidRPr="001D132B" w:rsidRDefault="00872436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Налог на добавленную стоимость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68558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1141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62768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29620000,0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2A197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734A2022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CCE8C" w14:textId="0D5B84DA" w:rsidR="00C02F85" w:rsidRPr="001D132B" w:rsidRDefault="00BC74C9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Акцизы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C9B8F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1142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8C0D3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8191205,0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A2C81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5BF98DEE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FBF4B" w14:textId="3E52D914" w:rsidR="00C02F85" w:rsidRPr="001D132B" w:rsidRDefault="00812CED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Сборы за специфические услуги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AA5B2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1144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36478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7250,0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24262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663D0EE3" w14:textId="77777777" w:rsidTr="00832483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6C5B2" w14:textId="1A2D993F" w:rsidR="00C02F85" w:rsidRPr="001D132B" w:rsidRDefault="00751F57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Сборы и платежи за использование товаров и за осуществление некоторых видов деятельности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AF629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1145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25B15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502741,5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D2CCF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5A67C7E3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106E3" w14:textId="3C9BC588" w:rsidR="00C02F85" w:rsidRPr="001D132B" w:rsidRDefault="00440E2F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Прочие сборы за товары и услуги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205EF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1146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A8900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1033230,0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6A369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5E1C04A9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C3A03" w14:textId="21F4CADD" w:rsidR="00C02F85" w:rsidRPr="001D132B" w:rsidRDefault="00440E2F" w:rsidP="00832483">
            <w:pPr>
              <w:ind w:firstLine="0"/>
              <w:rPr>
                <w:b/>
                <w:bCs/>
                <w:sz w:val="28"/>
                <w:szCs w:val="28"/>
              </w:rPr>
            </w:pPr>
            <w:r w:rsidRPr="001D132B">
              <w:rPr>
                <w:b/>
                <w:bCs/>
                <w:sz w:val="28"/>
                <w:szCs w:val="28"/>
              </w:rPr>
              <w:t>Налоги на международную торговлю и внешние операции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A6A2C" w14:textId="77777777" w:rsidR="00C02F85" w:rsidRPr="00081CA6" w:rsidRDefault="00C02F85" w:rsidP="00832483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115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7CEBD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2465000,0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2D758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C02F85" w:rsidRPr="00081CA6" w14:paraId="68C5EDC7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BC259" w14:textId="64F62DBA" w:rsidR="00C02F85" w:rsidRPr="001D132B" w:rsidRDefault="00427D5E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Таможенные и другие импортные сборы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BD34F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1151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644A8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1666860,0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4BB66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4FFAB91A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FCE34" w14:textId="3103E9AC" w:rsidR="00C02F85" w:rsidRPr="001D132B" w:rsidRDefault="00482823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Прочие налоги на международную торговлю и внешние операции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64B61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1156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67B56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798140,0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68DCD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5D276BCD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C0D29" w14:textId="324D9E4A" w:rsidR="00C02F85" w:rsidRPr="001D132B" w:rsidRDefault="00217956" w:rsidP="00832483">
            <w:pPr>
              <w:ind w:firstLine="0"/>
              <w:rPr>
                <w:b/>
                <w:bCs/>
                <w:i/>
                <w:iCs/>
                <w:sz w:val="28"/>
                <w:szCs w:val="28"/>
              </w:rPr>
            </w:pPr>
            <w:r w:rsidRPr="001D132B">
              <w:rPr>
                <w:b/>
                <w:bCs/>
                <w:i/>
                <w:iCs/>
                <w:sz w:val="28"/>
                <w:szCs w:val="28"/>
              </w:rPr>
              <w:t>Полученные гранты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1BB41" w14:textId="77777777" w:rsidR="00C02F85" w:rsidRPr="00081CA6" w:rsidRDefault="00C02F85" w:rsidP="00832483">
            <w:pPr>
              <w:ind w:firstLine="0"/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992E5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4603380,8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50C59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C02F85" w:rsidRPr="00081CA6" w14:paraId="6B402227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F7D86" w14:textId="4032791C" w:rsidR="00C02F85" w:rsidRPr="001D132B" w:rsidRDefault="00217956" w:rsidP="00832483">
            <w:pPr>
              <w:ind w:firstLine="0"/>
              <w:rPr>
                <w:b/>
                <w:bCs/>
                <w:sz w:val="28"/>
                <w:szCs w:val="28"/>
              </w:rPr>
            </w:pPr>
            <w:r w:rsidRPr="001D132B">
              <w:rPr>
                <w:b/>
                <w:bCs/>
                <w:sz w:val="28"/>
                <w:szCs w:val="28"/>
              </w:rPr>
              <w:t>Гранты, полученные от правительств иностранных государств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F66A8" w14:textId="77777777" w:rsidR="00C02F85" w:rsidRPr="00081CA6" w:rsidRDefault="00C02F85" w:rsidP="00832483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131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200DE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1930964,6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80337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C02F85" w:rsidRPr="00081CA6" w14:paraId="26AFAA6F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B35D2" w14:textId="4DD6C2F4" w:rsidR="00C02F85" w:rsidRPr="001D132B" w:rsidRDefault="00C43033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Текущие гранты, полученные от правительств иностранных государств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C7250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1311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A234E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1926170,0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942AD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688EF8BA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A3805" w14:textId="2D14F32D" w:rsidR="00C02F85" w:rsidRPr="001D132B" w:rsidRDefault="00D6123B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Капитальные гранты, полученные от правительств иностранных государств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3ED89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1312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C72D1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4794,6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D91CC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4C8E2033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8EB8F" w14:textId="73412B1A" w:rsidR="00C02F85" w:rsidRPr="001D132B" w:rsidRDefault="00212E14" w:rsidP="00832483">
            <w:pPr>
              <w:ind w:firstLine="0"/>
              <w:rPr>
                <w:b/>
                <w:bCs/>
                <w:sz w:val="28"/>
                <w:szCs w:val="28"/>
              </w:rPr>
            </w:pPr>
            <w:r w:rsidRPr="001D132B">
              <w:rPr>
                <w:b/>
                <w:bCs/>
                <w:sz w:val="28"/>
                <w:szCs w:val="28"/>
              </w:rPr>
              <w:t>Гранты, полученные от международных организаций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1ADAF" w14:textId="77777777" w:rsidR="00C02F85" w:rsidRPr="00081CA6" w:rsidRDefault="00C02F85" w:rsidP="00832483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132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0D929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2672416,2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7B16A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C02F85" w:rsidRPr="00081CA6" w14:paraId="410BAEDD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62590" w14:textId="3AC8D5F4" w:rsidR="00C02F85" w:rsidRPr="001D132B" w:rsidRDefault="0078673E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Текущие гранты, полученные от международных организаций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BC167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1321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7802F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2407367,9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D56E6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6410101A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0310B" w14:textId="74BA5C33" w:rsidR="00C02F85" w:rsidRPr="001D132B" w:rsidRDefault="0078673E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 xml:space="preserve">Капитальные гранты, полученные от </w:t>
            </w:r>
            <w:r w:rsidRPr="001D132B">
              <w:rPr>
                <w:sz w:val="28"/>
                <w:szCs w:val="28"/>
              </w:rPr>
              <w:lastRenderedPageBreak/>
              <w:t>международных организаций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66E41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lastRenderedPageBreak/>
              <w:t>1322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085CE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265048,3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A3A01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75C3ADD6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6AA2F" w14:textId="5010BE98" w:rsidR="00C02F85" w:rsidRPr="001D132B" w:rsidRDefault="00B46038" w:rsidP="00832483">
            <w:pPr>
              <w:ind w:firstLine="0"/>
              <w:rPr>
                <w:b/>
                <w:bCs/>
                <w:i/>
                <w:iCs/>
                <w:sz w:val="28"/>
                <w:szCs w:val="28"/>
              </w:rPr>
            </w:pPr>
            <w:r w:rsidRPr="001D132B">
              <w:rPr>
                <w:b/>
                <w:bCs/>
                <w:i/>
                <w:iCs/>
                <w:sz w:val="28"/>
                <w:szCs w:val="28"/>
              </w:rPr>
              <w:lastRenderedPageBreak/>
              <w:t>Прочие доходы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BA6C3" w14:textId="77777777" w:rsidR="00C02F85" w:rsidRPr="00081CA6" w:rsidRDefault="00C02F85" w:rsidP="00832483">
            <w:pPr>
              <w:ind w:firstLine="0"/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14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970F0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2725116,9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E88D2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C02F85" w:rsidRPr="00081CA6" w14:paraId="10710ECB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0EADE" w14:textId="6441D0DD" w:rsidR="00C02F85" w:rsidRPr="001D132B" w:rsidRDefault="00B46038" w:rsidP="00832483">
            <w:pPr>
              <w:ind w:firstLine="0"/>
              <w:rPr>
                <w:b/>
                <w:bCs/>
                <w:sz w:val="28"/>
                <w:szCs w:val="28"/>
              </w:rPr>
            </w:pPr>
            <w:r w:rsidRPr="001D132B">
              <w:rPr>
                <w:b/>
                <w:bCs/>
                <w:sz w:val="28"/>
                <w:szCs w:val="28"/>
              </w:rPr>
              <w:t>Доходы от собственности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F37B8" w14:textId="77777777" w:rsidR="00C02F85" w:rsidRPr="00081CA6" w:rsidRDefault="00C02F85" w:rsidP="00832483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141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94510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503671,8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B71FF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C02F85" w:rsidRPr="00081CA6" w14:paraId="3C5A9D4A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13C57" w14:textId="56CACE66" w:rsidR="00C02F85" w:rsidRPr="001D132B" w:rsidRDefault="00575465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Полученные проценты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4B118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1411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AB73F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171746,6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490FA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2D230AAC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0EAE2" w14:textId="47055458" w:rsidR="00C02F85" w:rsidRPr="001D132B" w:rsidRDefault="00575465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Полученные дивиденды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FD97C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1412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74DC8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302623,0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F9C10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7A44AD1D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D41E0" w14:textId="20A89B68" w:rsidR="00C02F85" w:rsidRPr="001D132B" w:rsidRDefault="00B85701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Рента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4FC99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1415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B6BB2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29302,2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F7E15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591444B5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2284C" w14:textId="75B45F48" w:rsidR="00C02F85" w:rsidRPr="001D132B" w:rsidRDefault="007127D7" w:rsidP="00832483">
            <w:pPr>
              <w:ind w:firstLine="0"/>
              <w:rPr>
                <w:b/>
                <w:bCs/>
                <w:sz w:val="28"/>
                <w:szCs w:val="28"/>
              </w:rPr>
            </w:pPr>
            <w:r w:rsidRPr="001D132B">
              <w:rPr>
                <w:b/>
                <w:bCs/>
                <w:sz w:val="28"/>
                <w:szCs w:val="28"/>
              </w:rPr>
              <w:t>Доходы от продажи товаров и услуг</w:t>
            </w:r>
            <w:r w:rsidR="00C02F85" w:rsidRPr="001D132B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0C1B4" w14:textId="77777777" w:rsidR="00C02F85" w:rsidRPr="00081CA6" w:rsidRDefault="00C02F85" w:rsidP="00832483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142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3E4EB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1298458,4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1CCA2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C02F85" w:rsidRPr="00081CA6" w14:paraId="25B617DC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CB622" w14:textId="39DA60CF" w:rsidR="00C02F85" w:rsidRPr="001D132B" w:rsidRDefault="00994C5A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Административные сборы и платежи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42327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1422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538C2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427030,0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F16AF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0E1A6618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E160E" w14:textId="3C8E0B68" w:rsidR="00C02F85" w:rsidRPr="001D132B" w:rsidRDefault="004A7503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Реализация товаров и услуг публичными учреждениями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10DB2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1423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7541C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871428,4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285F9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6F07F3D7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B68E2" w14:textId="38E5EB14" w:rsidR="00C02F85" w:rsidRPr="001D132B" w:rsidRDefault="00AD1D3A" w:rsidP="00832483">
            <w:pPr>
              <w:ind w:firstLine="0"/>
              <w:rPr>
                <w:b/>
                <w:bCs/>
                <w:sz w:val="28"/>
                <w:szCs w:val="28"/>
              </w:rPr>
            </w:pPr>
            <w:r w:rsidRPr="001D132B">
              <w:rPr>
                <w:b/>
                <w:bCs/>
                <w:sz w:val="28"/>
                <w:szCs w:val="28"/>
              </w:rPr>
              <w:t>Штрафы и санкции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3687E" w14:textId="77777777" w:rsidR="00C02F85" w:rsidRPr="00081CA6" w:rsidRDefault="00C02F85" w:rsidP="00832483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143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C5AB3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306400,0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07652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C02F85" w:rsidRPr="00081CA6" w14:paraId="7BE59C44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266F5" w14:textId="2AE55BF4" w:rsidR="00C02F85" w:rsidRPr="001D132B" w:rsidRDefault="009703F5" w:rsidP="00832483">
            <w:pPr>
              <w:ind w:firstLine="0"/>
              <w:rPr>
                <w:b/>
                <w:bCs/>
                <w:sz w:val="28"/>
                <w:szCs w:val="28"/>
              </w:rPr>
            </w:pPr>
            <w:r w:rsidRPr="001D132B">
              <w:rPr>
                <w:b/>
                <w:bCs/>
                <w:sz w:val="28"/>
                <w:szCs w:val="28"/>
              </w:rPr>
              <w:t>Добровольные пожертвования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49568" w14:textId="77777777" w:rsidR="00C02F85" w:rsidRPr="00081CA6" w:rsidRDefault="00C02F85" w:rsidP="00832483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144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4666F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262918,0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A9E3E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C02F85" w:rsidRPr="00081CA6" w14:paraId="65741FF1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8E48D" w14:textId="0BA4C6F3" w:rsidR="00C02F85" w:rsidRPr="001D132B" w:rsidRDefault="003829D0" w:rsidP="00832483">
            <w:pPr>
              <w:ind w:firstLine="0"/>
              <w:rPr>
                <w:b/>
                <w:bCs/>
                <w:sz w:val="28"/>
                <w:szCs w:val="28"/>
              </w:rPr>
            </w:pPr>
            <w:r w:rsidRPr="001D132B">
              <w:rPr>
                <w:b/>
                <w:bCs/>
                <w:sz w:val="28"/>
                <w:szCs w:val="28"/>
              </w:rPr>
              <w:t>Прочие доходы и невыясненные доходы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4B4D7" w14:textId="77777777" w:rsidR="00C02F85" w:rsidRPr="00081CA6" w:rsidRDefault="00C02F85" w:rsidP="00832483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145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A57C0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353668,7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52AB4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C02F85" w:rsidRPr="00081CA6" w14:paraId="63A4503F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A579D" w14:textId="0613F3EE" w:rsidR="00C02F85" w:rsidRPr="001D132B" w:rsidRDefault="004258B7" w:rsidP="00832483">
            <w:pPr>
              <w:ind w:firstLine="0"/>
              <w:rPr>
                <w:b/>
                <w:bCs/>
                <w:i/>
                <w:iCs/>
                <w:sz w:val="28"/>
                <w:szCs w:val="28"/>
              </w:rPr>
            </w:pPr>
            <w:r w:rsidRPr="001D132B">
              <w:rPr>
                <w:b/>
                <w:bCs/>
                <w:i/>
                <w:iCs/>
                <w:sz w:val="28"/>
                <w:szCs w:val="28"/>
              </w:rPr>
              <w:t>Трансферты, полученные в рамках национального публичного бюджета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FED90" w14:textId="77777777" w:rsidR="00C02F85" w:rsidRPr="00081CA6" w:rsidRDefault="00C02F85" w:rsidP="00832483">
            <w:pPr>
              <w:ind w:firstLine="0"/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98AC0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16412,4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CAEA2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C02F85" w:rsidRPr="00081CA6" w14:paraId="571DB8EA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A76119" w14:textId="20A3040B" w:rsidR="00C02F85" w:rsidRPr="001D132B" w:rsidRDefault="00DD72E1" w:rsidP="00832483">
            <w:pPr>
              <w:ind w:firstLine="0"/>
              <w:rPr>
                <w:b/>
                <w:bCs/>
                <w:sz w:val="28"/>
                <w:szCs w:val="28"/>
              </w:rPr>
            </w:pPr>
            <w:r w:rsidRPr="001D132B">
              <w:rPr>
                <w:b/>
                <w:bCs/>
                <w:sz w:val="28"/>
                <w:szCs w:val="28"/>
              </w:rPr>
              <w:t>Полученные трансферты между государственным бюджетом и местными бюджетами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4B83F" w14:textId="77777777" w:rsidR="00C02F85" w:rsidRPr="00081CA6" w:rsidRDefault="00C02F85" w:rsidP="00832483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191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D439E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16412,4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7F278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C02F85" w:rsidRPr="00081CA6" w14:paraId="0E2CF5E9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BC240" w14:textId="374D791A" w:rsidR="00C02F85" w:rsidRPr="001D132B" w:rsidRDefault="004F6B8A" w:rsidP="00832483">
            <w:pPr>
              <w:ind w:firstLine="0"/>
              <w:rPr>
                <w:b/>
                <w:bCs/>
                <w:sz w:val="28"/>
                <w:szCs w:val="28"/>
              </w:rPr>
            </w:pPr>
            <w:r w:rsidRPr="001D132B">
              <w:rPr>
                <w:b/>
                <w:bCs/>
                <w:sz w:val="28"/>
                <w:szCs w:val="28"/>
              </w:rPr>
              <w:t>Источники финансирования, всего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7D18A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E6F21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14595000,0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A1038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C02F85" w:rsidRPr="00081CA6" w14:paraId="734856B8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29CA5" w14:textId="3E67936D" w:rsidR="00C02F85" w:rsidRPr="001D132B" w:rsidRDefault="00AA3D42" w:rsidP="00832483">
            <w:pPr>
              <w:ind w:firstLine="0"/>
              <w:rPr>
                <w:b/>
                <w:bCs/>
                <w:sz w:val="28"/>
                <w:szCs w:val="28"/>
              </w:rPr>
            </w:pPr>
            <w:r w:rsidRPr="001D132B">
              <w:rPr>
                <w:b/>
                <w:bCs/>
                <w:sz w:val="28"/>
                <w:szCs w:val="28"/>
              </w:rPr>
              <w:t>Финансовые активы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05E34" w14:textId="77777777" w:rsidR="00C02F85" w:rsidRPr="00081CA6" w:rsidRDefault="00C02F85" w:rsidP="00832483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AB8E7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-11928635,1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41863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C02F85" w:rsidRPr="00081CA6" w14:paraId="248FC020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3B8FF" w14:textId="1659582E" w:rsidR="00C02F85" w:rsidRPr="001D132B" w:rsidRDefault="00330AAB" w:rsidP="00832483">
            <w:pPr>
              <w:ind w:firstLine="0"/>
              <w:rPr>
                <w:b/>
                <w:bCs/>
                <w:i/>
                <w:iCs/>
                <w:sz w:val="28"/>
                <w:szCs w:val="28"/>
              </w:rPr>
            </w:pPr>
            <w:r w:rsidRPr="001D132B">
              <w:rPr>
                <w:b/>
                <w:bCs/>
                <w:i/>
                <w:iCs/>
                <w:sz w:val="28"/>
                <w:szCs w:val="28"/>
              </w:rPr>
              <w:t>Внутренние обязательства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CD48C" w14:textId="77777777" w:rsidR="00C02F85" w:rsidRPr="00081CA6" w:rsidRDefault="00C02F85" w:rsidP="00832483">
            <w:pPr>
              <w:ind w:firstLine="0"/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41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2C464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-4964792,2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51FC0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C02F85" w:rsidRPr="00081CA6" w14:paraId="22D965D6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A4805" w14:textId="483E32C8" w:rsidR="00C02F85" w:rsidRPr="001D132B" w:rsidRDefault="00C15FD3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Акции и другие формы участия в капитале внутри страны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9AABB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415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78346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-6104792,2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40F3D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7A20A0F1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491F2" w14:textId="7721B32B" w:rsidR="00C02F85" w:rsidRPr="001D132B" w:rsidRDefault="00D74D2B" w:rsidP="00832483">
            <w:pPr>
              <w:ind w:firstLine="0"/>
              <w:rPr>
                <w:sz w:val="28"/>
                <w:szCs w:val="28"/>
                <w:lang w:val="en-US"/>
              </w:rPr>
            </w:pPr>
            <w:r w:rsidRPr="001D132B">
              <w:rPr>
                <w:sz w:val="28"/>
                <w:szCs w:val="28"/>
              </w:rPr>
              <w:t>Прочие внутренние бюджетные обязательства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FA42A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418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9C264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1140000,0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335B7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5532D5FF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B3A3B" w14:textId="43BC05F6" w:rsidR="00C02F85" w:rsidRPr="001D132B" w:rsidRDefault="002A6C76" w:rsidP="00832483">
            <w:pPr>
              <w:ind w:firstLine="0"/>
              <w:rPr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1D132B">
              <w:rPr>
                <w:b/>
                <w:bCs/>
                <w:i/>
                <w:iCs/>
                <w:sz w:val="28"/>
                <w:szCs w:val="28"/>
              </w:rPr>
              <w:t>Внутренние межбюджетные рекредитованные займы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5CCDE" w14:textId="77777777" w:rsidR="00C02F85" w:rsidRPr="00081CA6" w:rsidRDefault="00C02F85" w:rsidP="00832483">
            <w:pPr>
              <w:ind w:firstLine="0"/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46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1158C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55816,6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47ED8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C02F85" w:rsidRPr="00081CA6" w14:paraId="721CCC79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873F3" w14:textId="59520980" w:rsidR="00C02F85" w:rsidRPr="001D132B" w:rsidRDefault="00071D5A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Рекредитованные займы между государственным бюджетом и местными бюджетами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502B9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461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65E0E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55816,6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319AD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4F3DD923" w14:textId="77777777" w:rsidTr="00832483">
        <w:trPr>
          <w:trHeight w:val="600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D3ADD" w14:textId="59DAB0F8" w:rsidR="00C02F85" w:rsidRPr="001D132B" w:rsidRDefault="00721256" w:rsidP="00832483">
            <w:pPr>
              <w:ind w:firstLine="0"/>
              <w:rPr>
                <w:b/>
                <w:bCs/>
                <w:i/>
                <w:iCs/>
                <w:sz w:val="28"/>
                <w:szCs w:val="28"/>
              </w:rPr>
            </w:pPr>
            <w:r w:rsidRPr="001D132B">
              <w:rPr>
                <w:b/>
                <w:bCs/>
                <w:i/>
                <w:iCs/>
                <w:sz w:val="28"/>
                <w:szCs w:val="28"/>
              </w:rPr>
              <w:t>Внутренние рекредитованные займы для нефинансовых и финансовых учреждений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80255" w14:textId="77777777" w:rsidR="00C02F85" w:rsidRPr="00081CA6" w:rsidRDefault="00C02F85" w:rsidP="00832483">
            <w:pPr>
              <w:ind w:firstLine="0"/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47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E4CBF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-7019659,5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31B5E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C02F85" w:rsidRPr="00081CA6" w14:paraId="5226C793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FF473" w14:textId="54B063B8" w:rsidR="00C02F85" w:rsidRPr="001D132B" w:rsidRDefault="00A23A4F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Рекредитованные займы для нефинансовых учреждений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1A65C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471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7F54E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-6881823,6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AA207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2B791EC0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334DC" w14:textId="7692A3A1" w:rsidR="00C02F85" w:rsidRPr="001D132B" w:rsidRDefault="00660D27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Рекредитованные займы для финансовых учреждений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FA953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472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FA0FB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-137835,9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F9021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5296999F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D80A4" w14:textId="10AD899B" w:rsidR="00C02F85" w:rsidRPr="001D132B" w:rsidRDefault="009C0D39" w:rsidP="00832483">
            <w:pPr>
              <w:ind w:firstLine="0"/>
              <w:rPr>
                <w:b/>
                <w:bCs/>
                <w:sz w:val="28"/>
                <w:szCs w:val="28"/>
              </w:rPr>
            </w:pPr>
            <w:r w:rsidRPr="001D132B">
              <w:rPr>
                <w:b/>
                <w:bCs/>
                <w:sz w:val="28"/>
                <w:szCs w:val="28"/>
              </w:rPr>
              <w:t>Долги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D0C11" w14:textId="77777777" w:rsidR="00C02F85" w:rsidRPr="00081CA6" w:rsidRDefault="00C02F85" w:rsidP="00832483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49EA6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19159569,3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7222B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C02F85" w:rsidRPr="00081CA6" w14:paraId="1FB2E9EC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045F8" w14:textId="571342D3" w:rsidR="00C02F85" w:rsidRPr="001D132B" w:rsidRDefault="009C0D39" w:rsidP="00832483">
            <w:pPr>
              <w:ind w:firstLine="0"/>
              <w:rPr>
                <w:b/>
                <w:bCs/>
                <w:i/>
                <w:iCs/>
                <w:sz w:val="28"/>
                <w:szCs w:val="28"/>
              </w:rPr>
            </w:pPr>
            <w:r w:rsidRPr="001D132B">
              <w:rPr>
                <w:b/>
                <w:bCs/>
                <w:i/>
                <w:iCs/>
                <w:sz w:val="28"/>
                <w:szCs w:val="28"/>
              </w:rPr>
              <w:t>Внутренние долги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939CD" w14:textId="77777777" w:rsidR="00C02F85" w:rsidRPr="00081CA6" w:rsidRDefault="00C02F85" w:rsidP="00832483">
            <w:pPr>
              <w:ind w:firstLine="0"/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51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B26F2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-300000,0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1D19B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C02F85" w:rsidRPr="00081CA6" w14:paraId="6CEAE82F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4C892" w14:textId="0618C188" w:rsidR="00C02F85" w:rsidRPr="001D132B" w:rsidRDefault="0049715B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Государственные ценные бумаги, за исключением акций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F479A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513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AD27D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-290000,0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9BC55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2AD45DB9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A5514" w14:textId="413D5F3F" w:rsidR="00C02F85" w:rsidRPr="001D132B" w:rsidRDefault="0049715B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Государственные ценные бумаги, выпущенные для прочих целей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E996F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5134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127DD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-290000,0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342BE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6970378D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C4EDC" w14:textId="266AF7B7" w:rsidR="00C02F85" w:rsidRPr="001D132B" w:rsidRDefault="004D3FA9" w:rsidP="00832483">
            <w:pPr>
              <w:ind w:firstLine="0"/>
              <w:rPr>
                <w:b/>
                <w:sz w:val="28"/>
                <w:szCs w:val="28"/>
              </w:rPr>
            </w:pPr>
            <w:r w:rsidRPr="001D132B">
              <w:rPr>
                <w:b/>
                <w:bCs/>
                <w:sz w:val="28"/>
                <w:szCs w:val="28"/>
              </w:rPr>
              <w:t>Внутренние государственные гарантии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A20CB" w14:textId="77777777" w:rsidR="00C02F85" w:rsidRPr="006D5CE9" w:rsidRDefault="00C02F85" w:rsidP="00832483">
            <w:pPr>
              <w:ind w:firstLine="0"/>
              <w:jc w:val="center"/>
              <w:rPr>
                <w:b/>
                <w:color w:val="000000"/>
                <w:sz w:val="28"/>
                <w:szCs w:val="28"/>
              </w:rPr>
            </w:pPr>
            <w:r w:rsidRPr="006D5CE9">
              <w:rPr>
                <w:b/>
                <w:color w:val="000000"/>
                <w:sz w:val="28"/>
                <w:szCs w:val="28"/>
              </w:rPr>
              <w:t>514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8E18A" w14:textId="77777777" w:rsidR="00C02F85" w:rsidRPr="006D5CE9" w:rsidRDefault="00C02F85" w:rsidP="00832483">
            <w:pPr>
              <w:ind w:firstLine="0"/>
              <w:jc w:val="right"/>
              <w:rPr>
                <w:b/>
                <w:color w:val="000000"/>
                <w:sz w:val="28"/>
                <w:szCs w:val="28"/>
              </w:rPr>
            </w:pPr>
            <w:r w:rsidRPr="006D5CE9">
              <w:rPr>
                <w:b/>
                <w:color w:val="000000"/>
                <w:sz w:val="28"/>
                <w:szCs w:val="28"/>
              </w:rPr>
              <w:t>-10000,0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14426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0505D2DE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FFC95" w14:textId="3DA36E60" w:rsidR="00C02F85" w:rsidRPr="001D132B" w:rsidRDefault="004D3FA9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lastRenderedPageBreak/>
              <w:t>Внутренние государственные гарантии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9AA3C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5141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48BEC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-10000,0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8CB8D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5B6577D9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73EAD" w14:textId="61EB239E" w:rsidR="00C02F85" w:rsidRPr="001D132B" w:rsidRDefault="00AA63AD" w:rsidP="00832483">
            <w:pPr>
              <w:ind w:firstLine="0"/>
              <w:rPr>
                <w:b/>
                <w:bCs/>
                <w:i/>
                <w:iCs/>
                <w:sz w:val="28"/>
                <w:szCs w:val="28"/>
              </w:rPr>
            </w:pPr>
            <w:r w:rsidRPr="001D132B">
              <w:rPr>
                <w:b/>
                <w:bCs/>
                <w:i/>
                <w:iCs/>
                <w:sz w:val="28"/>
                <w:szCs w:val="28"/>
              </w:rPr>
              <w:t>Внешние займы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C5D3F" w14:textId="77777777" w:rsidR="00C02F85" w:rsidRPr="00081CA6" w:rsidRDefault="00C02F85" w:rsidP="00832483">
            <w:pPr>
              <w:ind w:firstLine="0"/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59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21107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i/>
                <w:iCs/>
                <w:color w:val="000000"/>
                <w:sz w:val="28"/>
                <w:szCs w:val="28"/>
              </w:rPr>
              <w:t>19459569,3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41CE5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C02F85" w:rsidRPr="00081CA6" w14:paraId="747DE06E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3A6EF" w14:textId="3D640A8D" w:rsidR="00C02F85" w:rsidRPr="001D132B" w:rsidRDefault="00AA63AD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Полученные внешние займы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7F644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595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F6792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19459569,3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50FDA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775AB488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7CBAF" w14:textId="69240E7C" w:rsidR="00C02F85" w:rsidRPr="001D132B" w:rsidRDefault="00AA63AD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Получение внешних займов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DB3B1" w14:textId="77777777" w:rsidR="00C02F85" w:rsidRPr="00081CA6" w:rsidRDefault="00C02F85" w:rsidP="00832483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37334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21950572,8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76CED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4DCA3A12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CCFF2" w14:textId="6191F878" w:rsidR="00C02F85" w:rsidRPr="001D132B" w:rsidRDefault="00AA63AD" w:rsidP="00832483">
            <w:pPr>
              <w:ind w:firstLine="0"/>
              <w:rPr>
                <w:sz w:val="28"/>
                <w:szCs w:val="28"/>
              </w:rPr>
            </w:pPr>
            <w:r w:rsidRPr="001D132B">
              <w:rPr>
                <w:sz w:val="28"/>
                <w:szCs w:val="28"/>
              </w:rPr>
              <w:t>Возврат внешних займов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27192" w14:textId="77777777" w:rsidR="00C02F85" w:rsidRPr="00081CA6" w:rsidRDefault="00C02F85" w:rsidP="00832483">
            <w:pPr>
              <w:ind w:firstLine="0"/>
              <w:jc w:val="center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BD538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  <w:r w:rsidRPr="00081CA6">
              <w:rPr>
                <w:color w:val="000000"/>
                <w:sz w:val="28"/>
                <w:szCs w:val="28"/>
              </w:rPr>
              <w:t>-2491003,5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F7D64" w14:textId="77777777" w:rsidR="00C02F85" w:rsidRPr="00081CA6" w:rsidRDefault="00C02F85" w:rsidP="00832483">
            <w:pPr>
              <w:ind w:firstLine="0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C02F85" w:rsidRPr="00081CA6" w14:paraId="070C3E2E" w14:textId="77777777" w:rsidTr="00832483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2AF16" w14:textId="5A1A02AA" w:rsidR="00C02F85" w:rsidRPr="001D132B" w:rsidRDefault="00AA63AD" w:rsidP="00832483">
            <w:pPr>
              <w:ind w:firstLine="0"/>
              <w:rPr>
                <w:b/>
                <w:bCs/>
                <w:sz w:val="28"/>
                <w:szCs w:val="28"/>
                <w:lang w:val="en-US"/>
              </w:rPr>
            </w:pPr>
            <w:r w:rsidRPr="001D132B">
              <w:rPr>
                <w:b/>
                <w:bCs/>
                <w:sz w:val="28"/>
                <w:szCs w:val="28"/>
              </w:rPr>
              <w:t>Изменение баланса денежных средств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3C411" w14:textId="77777777" w:rsidR="00C02F85" w:rsidRPr="00081CA6" w:rsidRDefault="00C02F85" w:rsidP="00832483">
            <w:pPr>
              <w:ind w:firstLine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5C1A8" w14:textId="77777777" w:rsidR="00C02F85" w:rsidRPr="00081CA6" w:rsidRDefault="00C02F85" w:rsidP="00832483">
            <w:pPr>
              <w:ind w:firstLine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081CA6">
              <w:rPr>
                <w:b/>
                <w:bCs/>
                <w:color w:val="000000"/>
                <w:sz w:val="28"/>
                <w:szCs w:val="28"/>
              </w:rPr>
              <w:t>7364065,8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2F8B6" w14:textId="5E03A48B" w:rsidR="00C02F85" w:rsidRPr="00081CA6" w:rsidRDefault="0078473D" w:rsidP="00832483">
            <w:pPr>
              <w:ind w:firstLine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»</w:t>
            </w:r>
          </w:p>
        </w:tc>
      </w:tr>
    </w:tbl>
    <w:p w14:paraId="711BF71C" w14:textId="77777777" w:rsidR="004F361B" w:rsidRDefault="004F361B" w:rsidP="00F04FA2">
      <w:pPr>
        <w:rPr>
          <w:rFonts w:cstheme="majorBidi"/>
          <w:sz w:val="28"/>
          <w:szCs w:val="28"/>
        </w:rPr>
      </w:pPr>
    </w:p>
    <w:p w14:paraId="2E158DB1" w14:textId="77777777" w:rsidR="00C02F85" w:rsidRPr="00420EAE" w:rsidRDefault="00C02F85" w:rsidP="00F04FA2">
      <w:pPr>
        <w:rPr>
          <w:rFonts w:cstheme="majorBidi"/>
          <w:sz w:val="28"/>
          <w:szCs w:val="28"/>
        </w:rPr>
      </w:pPr>
    </w:p>
    <w:sectPr w:rsidR="00C02F85" w:rsidRPr="00420EAE" w:rsidSect="003D50CD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E1A4A">
      <w:rPr>
        <w:noProof/>
        <w:lang w:val="en-US"/>
      </w:rPr>
      <w:t>Y:\500\2022\</w:t>
    </w:r>
    <w:r w:rsidR="005E1A4A" w:rsidRPr="005E1A4A">
      <w:rPr>
        <w:noProof/>
        <w:sz w:val="16"/>
        <w:szCs w:val="16"/>
        <w:lang w:val="en-US"/>
      </w:rPr>
      <w:t>HOTARARI\30394\30394-redactat-ru.docx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E1A4A">
      <w:rPr>
        <w:noProof/>
        <w:lang w:val="en-US"/>
      </w:rPr>
      <w:t>Y:\500\2022\</w:t>
    </w:r>
    <w:r w:rsidR="005E1A4A" w:rsidRPr="005E1A4A">
      <w:rPr>
        <w:noProof/>
        <w:sz w:val="16"/>
        <w:szCs w:val="16"/>
        <w:lang w:val="en-US"/>
      </w:rPr>
      <w:t>HOTARARI\30394\30394-redactat-ru.docx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1A4A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2D6DC91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5E1A4A">
            <w:rPr>
              <w:rFonts w:ascii="Times New Roman" w:hAnsi="Times New Roman"/>
              <w:b/>
              <w:sz w:val="28"/>
              <w:szCs w:val="28"/>
              <w:u w:val="single"/>
            </w:rPr>
            <w:t>7 декабря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23EA"/>
    <w:rsid w:val="00027CD3"/>
    <w:rsid w:val="0003406C"/>
    <w:rsid w:val="00034FE9"/>
    <w:rsid w:val="000362BD"/>
    <w:rsid w:val="000401FE"/>
    <w:rsid w:val="0004340B"/>
    <w:rsid w:val="000526AB"/>
    <w:rsid w:val="00053669"/>
    <w:rsid w:val="00053CCE"/>
    <w:rsid w:val="00071D5A"/>
    <w:rsid w:val="00072688"/>
    <w:rsid w:val="000750F9"/>
    <w:rsid w:val="0008551E"/>
    <w:rsid w:val="00092AC2"/>
    <w:rsid w:val="00094287"/>
    <w:rsid w:val="00094383"/>
    <w:rsid w:val="000A7EE5"/>
    <w:rsid w:val="000B319A"/>
    <w:rsid w:val="000D1AC0"/>
    <w:rsid w:val="000D7D1F"/>
    <w:rsid w:val="000E2058"/>
    <w:rsid w:val="000E3302"/>
    <w:rsid w:val="000F29DD"/>
    <w:rsid w:val="000F62B6"/>
    <w:rsid w:val="00106893"/>
    <w:rsid w:val="001168C9"/>
    <w:rsid w:val="0012099F"/>
    <w:rsid w:val="00126983"/>
    <w:rsid w:val="00126B72"/>
    <w:rsid w:val="00131797"/>
    <w:rsid w:val="0013568B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061F"/>
    <w:rsid w:val="001B5FE2"/>
    <w:rsid w:val="001C6281"/>
    <w:rsid w:val="001C67AF"/>
    <w:rsid w:val="001D03A8"/>
    <w:rsid w:val="001D132B"/>
    <w:rsid w:val="001E1A85"/>
    <w:rsid w:val="001F51C3"/>
    <w:rsid w:val="002025DC"/>
    <w:rsid w:val="0020748D"/>
    <w:rsid w:val="00212E14"/>
    <w:rsid w:val="002149FF"/>
    <w:rsid w:val="00215898"/>
    <w:rsid w:val="00216B03"/>
    <w:rsid w:val="00217956"/>
    <w:rsid w:val="00222607"/>
    <w:rsid w:val="0022457C"/>
    <w:rsid w:val="002336E7"/>
    <w:rsid w:val="002362C3"/>
    <w:rsid w:val="00242697"/>
    <w:rsid w:val="002454A0"/>
    <w:rsid w:val="00247ADA"/>
    <w:rsid w:val="00250ADE"/>
    <w:rsid w:val="00262E17"/>
    <w:rsid w:val="00266BE9"/>
    <w:rsid w:val="002746D7"/>
    <w:rsid w:val="0027678C"/>
    <w:rsid w:val="00280DFC"/>
    <w:rsid w:val="00290225"/>
    <w:rsid w:val="00296091"/>
    <w:rsid w:val="002A6C76"/>
    <w:rsid w:val="002B0498"/>
    <w:rsid w:val="002B268F"/>
    <w:rsid w:val="002D0D73"/>
    <w:rsid w:val="002D316E"/>
    <w:rsid w:val="002F1090"/>
    <w:rsid w:val="002F5CA3"/>
    <w:rsid w:val="003045C0"/>
    <w:rsid w:val="00305AE4"/>
    <w:rsid w:val="00306840"/>
    <w:rsid w:val="003275B5"/>
    <w:rsid w:val="00330AAB"/>
    <w:rsid w:val="0033524F"/>
    <w:rsid w:val="003407F8"/>
    <w:rsid w:val="00340835"/>
    <w:rsid w:val="00342405"/>
    <w:rsid w:val="003425A2"/>
    <w:rsid w:val="00347F50"/>
    <w:rsid w:val="00350CC3"/>
    <w:rsid w:val="0035144B"/>
    <w:rsid w:val="0035148E"/>
    <w:rsid w:val="00361B67"/>
    <w:rsid w:val="0037783E"/>
    <w:rsid w:val="00382512"/>
    <w:rsid w:val="003829D0"/>
    <w:rsid w:val="003860DB"/>
    <w:rsid w:val="00390C5E"/>
    <w:rsid w:val="00390F96"/>
    <w:rsid w:val="003923DC"/>
    <w:rsid w:val="003B0C7F"/>
    <w:rsid w:val="003B64AA"/>
    <w:rsid w:val="003C3660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258B7"/>
    <w:rsid w:val="00427D5E"/>
    <w:rsid w:val="00431FAA"/>
    <w:rsid w:val="004346F2"/>
    <w:rsid w:val="00440E2F"/>
    <w:rsid w:val="004436D2"/>
    <w:rsid w:val="004502BE"/>
    <w:rsid w:val="00460279"/>
    <w:rsid w:val="00462105"/>
    <w:rsid w:val="00482823"/>
    <w:rsid w:val="004879EF"/>
    <w:rsid w:val="00492257"/>
    <w:rsid w:val="004958ED"/>
    <w:rsid w:val="0049638F"/>
    <w:rsid w:val="0049715B"/>
    <w:rsid w:val="004A7503"/>
    <w:rsid w:val="004B643A"/>
    <w:rsid w:val="004B6DFE"/>
    <w:rsid w:val="004C34D6"/>
    <w:rsid w:val="004C5133"/>
    <w:rsid w:val="004C734E"/>
    <w:rsid w:val="004D3FA9"/>
    <w:rsid w:val="004D5D32"/>
    <w:rsid w:val="004D6CB3"/>
    <w:rsid w:val="004E6400"/>
    <w:rsid w:val="004F0C71"/>
    <w:rsid w:val="004F361B"/>
    <w:rsid w:val="004F6B8A"/>
    <w:rsid w:val="004F78F3"/>
    <w:rsid w:val="00507D25"/>
    <w:rsid w:val="00521744"/>
    <w:rsid w:val="00522E0C"/>
    <w:rsid w:val="00533446"/>
    <w:rsid w:val="00533758"/>
    <w:rsid w:val="00536CB9"/>
    <w:rsid w:val="0053743E"/>
    <w:rsid w:val="005477CD"/>
    <w:rsid w:val="00550141"/>
    <w:rsid w:val="00551758"/>
    <w:rsid w:val="00552D74"/>
    <w:rsid w:val="00553CB2"/>
    <w:rsid w:val="005713C0"/>
    <w:rsid w:val="00575465"/>
    <w:rsid w:val="00575B6F"/>
    <w:rsid w:val="00576F20"/>
    <w:rsid w:val="00583825"/>
    <w:rsid w:val="005857EF"/>
    <w:rsid w:val="00593286"/>
    <w:rsid w:val="0059512A"/>
    <w:rsid w:val="00595FC5"/>
    <w:rsid w:val="00597AB9"/>
    <w:rsid w:val="005A21E1"/>
    <w:rsid w:val="005C5214"/>
    <w:rsid w:val="005D1BC3"/>
    <w:rsid w:val="005D2AD2"/>
    <w:rsid w:val="005D4FBA"/>
    <w:rsid w:val="005D6C58"/>
    <w:rsid w:val="005D6DCE"/>
    <w:rsid w:val="005E1A4A"/>
    <w:rsid w:val="005E5C59"/>
    <w:rsid w:val="005F16EB"/>
    <w:rsid w:val="005F22EB"/>
    <w:rsid w:val="005F2BA8"/>
    <w:rsid w:val="005F39A7"/>
    <w:rsid w:val="00600648"/>
    <w:rsid w:val="006040D3"/>
    <w:rsid w:val="00604873"/>
    <w:rsid w:val="00612679"/>
    <w:rsid w:val="00621BC9"/>
    <w:rsid w:val="00626B93"/>
    <w:rsid w:val="00632912"/>
    <w:rsid w:val="006337CD"/>
    <w:rsid w:val="00641AD5"/>
    <w:rsid w:val="0064535B"/>
    <w:rsid w:val="00650B47"/>
    <w:rsid w:val="00655B05"/>
    <w:rsid w:val="00660D27"/>
    <w:rsid w:val="00681120"/>
    <w:rsid w:val="006815DF"/>
    <w:rsid w:val="00690AA9"/>
    <w:rsid w:val="00697D8F"/>
    <w:rsid w:val="006A1B76"/>
    <w:rsid w:val="006A2736"/>
    <w:rsid w:val="006A34BB"/>
    <w:rsid w:val="006A744F"/>
    <w:rsid w:val="006B0B3C"/>
    <w:rsid w:val="006B36F0"/>
    <w:rsid w:val="006B5099"/>
    <w:rsid w:val="006B70DF"/>
    <w:rsid w:val="00700C2E"/>
    <w:rsid w:val="0070297E"/>
    <w:rsid w:val="00712010"/>
    <w:rsid w:val="007127D7"/>
    <w:rsid w:val="00715D87"/>
    <w:rsid w:val="00721256"/>
    <w:rsid w:val="007236E1"/>
    <w:rsid w:val="00745C73"/>
    <w:rsid w:val="007503CC"/>
    <w:rsid w:val="00751F57"/>
    <w:rsid w:val="007542A1"/>
    <w:rsid w:val="0076215C"/>
    <w:rsid w:val="00762DE0"/>
    <w:rsid w:val="00765DBF"/>
    <w:rsid w:val="0077066B"/>
    <w:rsid w:val="00771149"/>
    <w:rsid w:val="0078473D"/>
    <w:rsid w:val="0078673E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7F779E"/>
    <w:rsid w:val="008004A4"/>
    <w:rsid w:val="00812763"/>
    <w:rsid w:val="00812CED"/>
    <w:rsid w:val="00817189"/>
    <w:rsid w:val="0083157F"/>
    <w:rsid w:val="00847C9E"/>
    <w:rsid w:val="0085202C"/>
    <w:rsid w:val="0085321E"/>
    <w:rsid w:val="008630D6"/>
    <w:rsid w:val="008661CF"/>
    <w:rsid w:val="00872436"/>
    <w:rsid w:val="008836F5"/>
    <w:rsid w:val="00884124"/>
    <w:rsid w:val="008917E2"/>
    <w:rsid w:val="008944AF"/>
    <w:rsid w:val="00895F51"/>
    <w:rsid w:val="00896CB7"/>
    <w:rsid w:val="008A3862"/>
    <w:rsid w:val="008A40D1"/>
    <w:rsid w:val="008A43C5"/>
    <w:rsid w:val="008A52B4"/>
    <w:rsid w:val="008B0F97"/>
    <w:rsid w:val="008C4B3C"/>
    <w:rsid w:val="008D075F"/>
    <w:rsid w:val="008D1133"/>
    <w:rsid w:val="008D5993"/>
    <w:rsid w:val="008F7091"/>
    <w:rsid w:val="00900143"/>
    <w:rsid w:val="00914AEF"/>
    <w:rsid w:val="00925780"/>
    <w:rsid w:val="0094180B"/>
    <w:rsid w:val="00942A2D"/>
    <w:rsid w:val="00953903"/>
    <w:rsid w:val="00960951"/>
    <w:rsid w:val="00962E73"/>
    <w:rsid w:val="00967958"/>
    <w:rsid w:val="009703F5"/>
    <w:rsid w:val="00986425"/>
    <w:rsid w:val="00986B7F"/>
    <w:rsid w:val="00990A94"/>
    <w:rsid w:val="00994095"/>
    <w:rsid w:val="00994C5A"/>
    <w:rsid w:val="009A308C"/>
    <w:rsid w:val="009B5934"/>
    <w:rsid w:val="009B5AA5"/>
    <w:rsid w:val="009B7615"/>
    <w:rsid w:val="009B7DCD"/>
    <w:rsid w:val="009C0D39"/>
    <w:rsid w:val="009C40E7"/>
    <w:rsid w:val="009C6C0C"/>
    <w:rsid w:val="009D2F70"/>
    <w:rsid w:val="009D65E6"/>
    <w:rsid w:val="009E2AE5"/>
    <w:rsid w:val="009E2B1C"/>
    <w:rsid w:val="009E2D51"/>
    <w:rsid w:val="009E5182"/>
    <w:rsid w:val="009F00B4"/>
    <w:rsid w:val="009F2C8D"/>
    <w:rsid w:val="009F3762"/>
    <w:rsid w:val="009F3CB9"/>
    <w:rsid w:val="009F62A3"/>
    <w:rsid w:val="009F6FC5"/>
    <w:rsid w:val="00A001EE"/>
    <w:rsid w:val="00A00F3C"/>
    <w:rsid w:val="00A03A88"/>
    <w:rsid w:val="00A03EFA"/>
    <w:rsid w:val="00A07B61"/>
    <w:rsid w:val="00A07CF2"/>
    <w:rsid w:val="00A136FB"/>
    <w:rsid w:val="00A156A7"/>
    <w:rsid w:val="00A23A4F"/>
    <w:rsid w:val="00A32C62"/>
    <w:rsid w:val="00A32E71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51C0"/>
    <w:rsid w:val="00A97324"/>
    <w:rsid w:val="00AA3D42"/>
    <w:rsid w:val="00AA63AD"/>
    <w:rsid w:val="00AB0EFC"/>
    <w:rsid w:val="00AB2B53"/>
    <w:rsid w:val="00AD1D3A"/>
    <w:rsid w:val="00AD5EA5"/>
    <w:rsid w:val="00AE0E41"/>
    <w:rsid w:val="00B25E8D"/>
    <w:rsid w:val="00B32B83"/>
    <w:rsid w:val="00B346C5"/>
    <w:rsid w:val="00B4110D"/>
    <w:rsid w:val="00B46038"/>
    <w:rsid w:val="00B475E3"/>
    <w:rsid w:val="00B47B82"/>
    <w:rsid w:val="00B51745"/>
    <w:rsid w:val="00B53EEB"/>
    <w:rsid w:val="00B617FC"/>
    <w:rsid w:val="00B63A8B"/>
    <w:rsid w:val="00B6677D"/>
    <w:rsid w:val="00B706A9"/>
    <w:rsid w:val="00B73348"/>
    <w:rsid w:val="00B74897"/>
    <w:rsid w:val="00B846B9"/>
    <w:rsid w:val="00B85701"/>
    <w:rsid w:val="00B87FAD"/>
    <w:rsid w:val="00B96D28"/>
    <w:rsid w:val="00B9798F"/>
    <w:rsid w:val="00BA449B"/>
    <w:rsid w:val="00BA6AD8"/>
    <w:rsid w:val="00BB2576"/>
    <w:rsid w:val="00BC1160"/>
    <w:rsid w:val="00BC3045"/>
    <w:rsid w:val="00BC601A"/>
    <w:rsid w:val="00BC744D"/>
    <w:rsid w:val="00BC74C9"/>
    <w:rsid w:val="00BD71B3"/>
    <w:rsid w:val="00BE3531"/>
    <w:rsid w:val="00BF1362"/>
    <w:rsid w:val="00BF6AC2"/>
    <w:rsid w:val="00C02F85"/>
    <w:rsid w:val="00C05B1A"/>
    <w:rsid w:val="00C15FD3"/>
    <w:rsid w:val="00C24AAB"/>
    <w:rsid w:val="00C30600"/>
    <w:rsid w:val="00C31F65"/>
    <w:rsid w:val="00C36403"/>
    <w:rsid w:val="00C43033"/>
    <w:rsid w:val="00C4610E"/>
    <w:rsid w:val="00C603E2"/>
    <w:rsid w:val="00C8295C"/>
    <w:rsid w:val="00C91B5D"/>
    <w:rsid w:val="00C92699"/>
    <w:rsid w:val="00C95E6F"/>
    <w:rsid w:val="00C96210"/>
    <w:rsid w:val="00CB00AF"/>
    <w:rsid w:val="00CB2641"/>
    <w:rsid w:val="00CB5503"/>
    <w:rsid w:val="00CB67BF"/>
    <w:rsid w:val="00CD21FC"/>
    <w:rsid w:val="00CD51A8"/>
    <w:rsid w:val="00CD5638"/>
    <w:rsid w:val="00CE4105"/>
    <w:rsid w:val="00CE6316"/>
    <w:rsid w:val="00CE763F"/>
    <w:rsid w:val="00CF3A50"/>
    <w:rsid w:val="00CF616F"/>
    <w:rsid w:val="00CF77EC"/>
    <w:rsid w:val="00D02D17"/>
    <w:rsid w:val="00D03CA0"/>
    <w:rsid w:val="00D154E3"/>
    <w:rsid w:val="00D21758"/>
    <w:rsid w:val="00D270CD"/>
    <w:rsid w:val="00D27296"/>
    <w:rsid w:val="00D3705A"/>
    <w:rsid w:val="00D43D3F"/>
    <w:rsid w:val="00D476EA"/>
    <w:rsid w:val="00D52B0E"/>
    <w:rsid w:val="00D52F67"/>
    <w:rsid w:val="00D6123B"/>
    <w:rsid w:val="00D74D2B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72E1"/>
    <w:rsid w:val="00DF17F2"/>
    <w:rsid w:val="00DF47BD"/>
    <w:rsid w:val="00DF6675"/>
    <w:rsid w:val="00E06FA3"/>
    <w:rsid w:val="00E21E67"/>
    <w:rsid w:val="00E47FA8"/>
    <w:rsid w:val="00E8604B"/>
    <w:rsid w:val="00E90497"/>
    <w:rsid w:val="00E92596"/>
    <w:rsid w:val="00E9281C"/>
    <w:rsid w:val="00EA0ADD"/>
    <w:rsid w:val="00EA6686"/>
    <w:rsid w:val="00EB3081"/>
    <w:rsid w:val="00EB4F81"/>
    <w:rsid w:val="00ED2AF9"/>
    <w:rsid w:val="00EE18F8"/>
    <w:rsid w:val="00EE6089"/>
    <w:rsid w:val="00EF5586"/>
    <w:rsid w:val="00F006BD"/>
    <w:rsid w:val="00F04FA2"/>
    <w:rsid w:val="00F061EB"/>
    <w:rsid w:val="00F11EC7"/>
    <w:rsid w:val="00F11FF1"/>
    <w:rsid w:val="00F17C21"/>
    <w:rsid w:val="00F4283E"/>
    <w:rsid w:val="00F4332D"/>
    <w:rsid w:val="00F448E4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152E"/>
    <w:rsid w:val="00FA7F0B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52F6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52F67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52F6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52F67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lex:LPLP20211206206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03F6DF8-CA51-45DC-A067-7896B67F135B}"/>
</file>

<file path=customXml/itemProps2.xml><?xml version="1.0" encoding="utf-8"?>
<ds:datastoreItem xmlns:ds="http://schemas.openxmlformats.org/officeDocument/2006/customXml" ds:itemID="{4A778461-CE93-40A6-A13B-943C27326047}"/>
</file>

<file path=customXml/itemProps3.xml><?xml version="1.0" encoding="utf-8"?>
<ds:datastoreItem xmlns:ds="http://schemas.openxmlformats.org/officeDocument/2006/customXml" ds:itemID="{EFCF9A0C-A274-4764-BE75-827B0874C56A}"/>
</file>

<file path=customXml/itemProps4.xml><?xml version="1.0" encoding="utf-8"?>
<ds:datastoreItem xmlns:ds="http://schemas.openxmlformats.org/officeDocument/2006/customXml" ds:itemID="{39064F5F-E74F-4B96-9280-A5895463C24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8</Pages>
  <Words>1110</Words>
  <Characters>6332</Characters>
  <Application>Microsoft Office Word</Application>
  <DocSecurity>0</DocSecurity>
  <Lines>52</Lines>
  <Paragraphs>14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7428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452.2022.ru</dc:title>
  <dc:creator>user</dc:creator>
  <cp:lastModifiedBy>Eugenia Cartin</cp:lastModifiedBy>
  <cp:revision>200</cp:revision>
  <cp:lastPrinted>2022-12-07T07:12:00Z</cp:lastPrinted>
  <dcterms:created xsi:type="dcterms:W3CDTF">2020-03-02T17:34:00Z</dcterms:created>
  <dcterms:modified xsi:type="dcterms:W3CDTF">2022-12-07T07:12:00Z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